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36"/>
        <w:gridCol w:w="1759"/>
        <w:gridCol w:w="1413"/>
        <w:gridCol w:w="388"/>
        <w:gridCol w:w="1882"/>
        <w:gridCol w:w="1798"/>
      </w:tblGrid>
      <w:tr w:rsidR="00726E94" w:rsidTr="00456298">
        <w:tc>
          <w:tcPr>
            <w:tcW w:w="9576" w:type="dxa"/>
            <w:gridSpan w:val="6"/>
          </w:tcPr>
          <w:p w:rsidR="00726E94" w:rsidRPr="00726E94" w:rsidRDefault="00726E94" w:rsidP="00726E94">
            <w:pPr>
              <w:jc w:val="center"/>
              <w:rPr>
                <w:b/>
                <w:sz w:val="32"/>
                <w:szCs w:val="32"/>
              </w:rPr>
            </w:pPr>
            <w:r w:rsidRPr="00726E94">
              <w:rPr>
                <w:b/>
                <w:sz w:val="32"/>
                <w:szCs w:val="32"/>
              </w:rPr>
              <w:t>First Quarter</w:t>
            </w:r>
          </w:p>
        </w:tc>
      </w:tr>
      <w:tr w:rsidR="00726E94" w:rsidTr="003302C1">
        <w:tc>
          <w:tcPr>
            <w:tcW w:w="2336" w:type="dxa"/>
            <w:tcBorders>
              <w:bottom w:val="single" w:sz="4" w:space="0" w:color="auto"/>
            </w:tcBorders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Topics, Skills or Concepts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836BB8" w:rsidTr="003302C1">
        <w:tc>
          <w:tcPr>
            <w:tcW w:w="2336" w:type="dxa"/>
            <w:shd w:val="clear" w:color="auto" w:fill="F2F2F2" w:themeFill="background1" w:themeFillShade="F2"/>
          </w:tcPr>
          <w:p w:rsidR="00836BB8" w:rsidRDefault="00836BB8">
            <w:r>
              <w:t>Development of Cradles of  Civilization</w:t>
            </w:r>
          </w:p>
          <w:p w:rsidR="00836BB8" w:rsidRPr="00EF4E2D" w:rsidRDefault="00836BB8">
            <w:pPr>
              <w:rPr>
                <w:b/>
              </w:rPr>
            </w:pPr>
            <w:r w:rsidRPr="00EF4E2D">
              <w:rPr>
                <w:b/>
              </w:rPr>
              <w:t>PG.9.WH.1</w:t>
            </w:r>
          </w:p>
          <w:p w:rsidR="00836BB8" w:rsidRDefault="00836BB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>
            <w:r>
              <w:t>Wks. 1-4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836BB8" w:rsidRDefault="00836BB8">
            <w:pPr>
              <w:rPr>
                <w:i/>
              </w:rPr>
            </w:pPr>
            <w:r>
              <w:t xml:space="preserve">Egyptian </w:t>
            </w:r>
            <w:r w:rsidRPr="00EF4E2D">
              <w:rPr>
                <w:i/>
              </w:rPr>
              <w:t>Book of the Dead</w:t>
            </w:r>
          </w:p>
          <w:p w:rsidR="00836BB8" w:rsidRDefault="00836BB8">
            <w:pPr>
              <w:rPr>
                <w:i/>
              </w:rPr>
            </w:pPr>
          </w:p>
          <w:p w:rsidR="00836BB8" w:rsidRDefault="00836BB8">
            <w:r>
              <w:rPr>
                <w:i/>
              </w:rPr>
              <w:t>Chapter 1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836BB8" w:rsidRDefault="00836BB8">
            <w:r>
              <w:t>Why did some areas prosper and grow while others did not?</w:t>
            </w:r>
          </w:p>
        </w:tc>
        <w:tc>
          <w:tcPr>
            <w:tcW w:w="1798" w:type="dxa"/>
            <w:vMerge w:val="restart"/>
            <w:shd w:val="clear" w:color="auto" w:fill="F2F2F2" w:themeFill="background1" w:themeFillShade="F2"/>
          </w:tcPr>
          <w:p w:rsidR="00836BB8" w:rsidRDefault="00836BB8">
            <w:r>
              <w:t>Create your own code of law.</w:t>
            </w:r>
          </w:p>
        </w:tc>
      </w:tr>
      <w:tr w:rsidR="00836BB8" w:rsidTr="003302C1">
        <w:tc>
          <w:tcPr>
            <w:tcW w:w="2336" w:type="dxa"/>
            <w:shd w:val="clear" w:color="auto" w:fill="F2F2F2" w:themeFill="background1" w:themeFillShade="F2"/>
          </w:tcPr>
          <w:p w:rsidR="00836BB8" w:rsidRDefault="00836BB8">
            <w:r>
              <w:t>Characteristics of Civilization</w:t>
            </w:r>
          </w:p>
          <w:p w:rsidR="00836BB8" w:rsidRPr="00EF4E2D" w:rsidRDefault="00836BB8">
            <w:pPr>
              <w:rPr>
                <w:b/>
              </w:rPr>
            </w:pPr>
            <w:r w:rsidRPr="00EF4E2D">
              <w:rPr>
                <w:b/>
              </w:rPr>
              <w:t>SMR.2.WH.1</w:t>
            </w:r>
          </w:p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>
            <w:r>
              <w:t>“”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836BB8" w:rsidRDefault="00836BB8">
            <w:pPr>
              <w:rPr>
                <w:i/>
              </w:rPr>
            </w:pPr>
            <w:r w:rsidRPr="00EF4E2D">
              <w:rPr>
                <w:i/>
              </w:rPr>
              <w:t>Epic of Gilgamesh</w:t>
            </w:r>
          </w:p>
          <w:p w:rsidR="00836BB8" w:rsidRDefault="00836BB8">
            <w:pPr>
              <w:rPr>
                <w:i/>
              </w:rPr>
            </w:pPr>
          </w:p>
          <w:p w:rsidR="00836BB8" w:rsidRPr="00EF4E2D" w:rsidRDefault="00836BB8">
            <w:pPr>
              <w:rPr>
                <w:i/>
              </w:rPr>
            </w:pPr>
            <w:r>
              <w:rPr>
                <w:i/>
              </w:rPr>
              <w:t>Chapter 2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836BB8" w:rsidRDefault="00836BB8">
            <w:r>
              <w:t>What does it mean to be civilized?</w:t>
            </w:r>
          </w:p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836BB8" w:rsidRDefault="00836BB8"/>
        </w:tc>
      </w:tr>
      <w:tr w:rsidR="00836BB8" w:rsidTr="003302C1">
        <w:tc>
          <w:tcPr>
            <w:tcW w:w="2336" w:type="dxa"/>
            <w:shd w:val="clear" w:color="auto" w:fill="F2F2F2" w:themeFill="background1" w:themeFillShade="F2"/>
          </w:tcPr>
          <w:p w:rsidR="00836BB8" w:rsidRDefault="00836BB8"/>
          <w:p w:rsidR="00836BB8" w:rsidRDefault="00836BB8">
            <w:r>
              <w:t>Investigate Law Codes</w:t>
            </w:r>
          </w:p>
          <w:p w:rsidR="00836BB8" w:rsidRPr="00EF4E2D" w:rsidRDefault="00836BB8">
            <w:pPr>
              <w:rPr>
                <w:b/>
              </w:rPr>
            </w:pPr>
            <w:r w:rsidRPr="00EF4E2D">
              <w:rPr>
                <w:b/>
              </w:rPr>
              <w:t>PG.10.WH.1</w:t>
            </w:r>
          </w:p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>
            <w:r>
              <w:t>“ “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836BB8" w:rsidRDefault="00836BB8">
            <w:r>
              <w:t>Code of Hammurabi</w:t>
            </w:r>
          </w:p>
          <w:p w:rsidR="00836BB8" w:rsidRDefault="00836BB8"/>
          <w:p w:rsidR="00836BB8" w:rsidRDefault="00836BB8">
            <w:r>
              <w:t>Chapter 3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836BB8" w:rsidRDefault="00836BB8">
            <w:r>
              <w:t>Do strict and harsh laws prevent or promote violence/crime?</w:t>
            </w:r>
          </w:p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836BB8" w:rsidRDefault="00836BB8"/>
        </w:tc>
      </w:tr>
      <w:tr w:rsidR="00836BB8" w:rsidTr="0046203E">
        <w:tc>
          <w:tcPr>
            <w:tcW w:w="2336" w:type="dxa"/>
          </w:tcPr>
          <w:p w:rsidR="00836BB8" w:rsidRDefault="00836BB8">
            <w:r>
              <w:t>Greek Philosophers</w:t>
            </w:r>
          </w:p>
          <w:p w:rsidR="00836BB8" w:rsidRPr="00EF4E2D" w:rsidRDefault="00836BB8">
            <w:pPr>
              <w:rPr>
                <w:b/>
              </w:rPr>
            </w:pPr>
            <w:r w:rsidRPr="00EF4E2D">
              <w:rPr>
                <w:b/>
              </w:rPr>
              <w:t>SMR.1.WH.3</w:t>
            </w:r>
          </w:p>
          <w:p w:rsidR="00836BB8" w:rsidRDefault="00836BB8"/>
        </w:tc>
        <w:tc>
          <w:tcPr>
            <w:tcW w:w="1759" w:type="dxa"/>
          </w:tcPr>
          <w:p w:rsidR="00836BB8" w:rsidRDefault="00836BB8">
            <w:r>
              <w:t>Wks. 5-6</w:t>
            </w:r>
          </w:p>
        </w:tc>
        <w:tc>
          <w:tcPr>
            <w:tcW w:w="1801" w:type="dxa"/>
            <w:gridSpan w:val="2"/>
          </w:tcPr>
          <w:p w:rsidR="00836BB8" w:rsidRDefault="00836BB8">
            <w:r>
              <w:t>Hippocrates</w:t>
            </w:r>
          </w:p>
          <w:p w:rsidR="00836BB8" w:rsidRDefault="00836BB8">
            <w:pPr>
              <w:rPr>
                <w:i/>
              </w:rPr>
            </w:pPr>
            <w:r>
              <w:t xml:space="preserve">Plato’s </w:t>
            </w:r>
            <w:r w:rsidRPr="00EF4E2D">
              <w:rPr>
                <w:i/>
              </w:rPr>
              <w:t>Republic</w:t>
            </w:r>
          </w:p>
          <w:p w:rsidR="00836BB8" w:rsidRDefault="00836BB8">
            <w:pPr>
              <w:rPr>
                <w:i/>
              </w:rPr>
            </w:pPr>
          </w:p>
          <w:p w:rsidR="00836BB8" w:rsidRDefault="00836BB8">
            <w:r>
              <w:rPr>
                <w:i/>
              </w:rPr>
              <w:t>Chapter 4</w:t>
            </w:r>
          </w:p>
        </w:tc>
        <w:tc>
          <w:tcPr>
            <w:tcW w:w="1882" w:type="dxa"/>
          </w:tcPr>
          <w:p w:rsidR="00836BB8" w:rsidRDefault="00E55966">
            <w:r>
              <w:t>How did Greek philosophy influence the development of the West?</w:t>
            </w:r>
          </w:p>
        </w:tc>
        <w:tc>
          <w:tcPr>
            <w:tcW w:w="1798" w:type="dxa"/>
            <w:vMerge w:val="restart"/>
          </w:tcPr>
          <w:p w:rsidR="00836BB8" w:rsidRDefault="00836BB8" w:rsidP="00836BB8">
            <w:r>
              <w:t>Fictional Journal:  Assume point of view of Athenian or Spartan and write series of journal entries.</w:t>
            </w:r>
          </w:p>
        </w:tc>
      </w:tr>
      <w:tr w:rsidR="00836BB8" w:rsidTr="0046203E">
        <w:tc>
          <w:tcPr>
            <w:tcW w:w="2336" w:type="dxa"/>
          </w:tcPr>
          <w:p w:rsidR="00836BB8" w:rsidRDefault="00836BB8">
            <w:r>
              <w:t>Athenian vs. Spartan Culture</w:t>
            </w:r>
          </w:p>
          <w:p w:rsidR="00836BB8" w:rsidRPr="00EF4E2D" w:rsidRDefault="00836BB8">
            <w:pPr>
              <w:rPr>
                <w:b/>
              </w:rPr>
            </w:pPr>
            <w:r w:rsidRPr="00EF4E2D">
              <w:rPr>
                <w:b/>
              </w:rPr>
              <w:t>PG.9.WH.2</w:t>
            </w:r>
          </w:p>
          <w:p w:rsidR="00836BB8" w:rsidRDefault="00836BB8"/>
        </w:tc>
        <w:tc>
          <w:tcPr>
            <w:tcW w:w="1759" w:type="dxa"/>
          </w:tcPr>
          <w:p w:rsidR="00836BB8" w:rsidRDefault="00836BB8">
            <w:r>
              <w:t>“ “</w:t>
            </w:r>
          </w:p>
        </w:tc>
        <w:tc>
          <w:tcPr>
            <w:tcW w:w="1801" w:type="dxa"/>
            <w:gridSpan w:val="2"/>
          </w:tcPr>
          <w:p w:rsidR="00836BB8" w:rsidRDefault="00836BB8">
            <w:r>
              <w:t>Chapter 4</w:t>
            </w:r>
          </w:p>
        </w:tc>
        <w:tc>
          <w:tcPr>
            <w:tcW w:w="1882" w:type="dxa"/>
          </w:tcPr>
          <w:p w:rsidR="00836BB8" w:rsidRDefault="00836BB8">
            <w:r>
              <w:t>How were both successful with such different methods?</w:t>
            </w:r>
          </w:p>
        </w:tc>
        <w:tc>
          <w:tcPr>
            <w:tcW w:w="1798" w:type="dxa"/>
            <w:vMerge/>
          </w:tcPr>
          <w:p w:rsidR="00836BB8" w:rsidRDefault="00836BB8"/>
        </w:tc>
      </w:tr>
      <w:tr w:rsidR="00836BB8" w:rsidTr="0046203E">
        <w:tc>
          <w:tcPr>
            <w:tcW w:w="2336" w:type="dxa"/>
          </w:tcPr>
          <w:p w:rsidR="00836BB8" w:rsidRDefault="00836BB8">
            <w:r>
              <w:t>Fall of Rome</w:t>
            </w:r>
          </w:p>
          <w:p w:rsidR="00836BB8" w:rsidRPr="00EF4E2D" w:rsidRDefault="00836BB8">
            <w:pPr>
              <w:rPr>
                <w:b/>
              </w:rPr>
            </w:pPr>
            <w:r w:rsidRPr="00EF4E2D">
              <w:rPr>
                <w:b/>
              </w:rPr>
              <w:t>CC.3.WH.1</w:t>
            </w:r>
          </w:p>
          <w:p w:rsidR="00836BB8" w:rsidRDefault="00836BB8"/>
        </w:tc>
        <w:tc>
          <w:tcPr>
            <w:tcW w:w="1759" w:type="dxa"/>
          </w:tcPr>
          <w:p w:rsidR="00836BB8" w:rsidRDefault="00836BB8">
            <w:r>
              <w:t>Wks. 7-8</w:t>
            </w:r>
          </w:p>
        </w:tc>
        <w:tc>
          <w:tcPr>
            <w:tcW w:w="1801" w:type="dxa"/>
            <w:gridSpan w:val="2"/>
          </w:tcPr>
          <w:p w:rsidR="00836BB8" w:rsidRDefault="00836BB8">
            <w:r>
              <w:t>Adrianople</w:t>
            </w:r>
          </w:p>
          <w:p w:rsidR="00836BB8" w:rsidRDefault="00836BB8"/>
          <w:p w:rsidR="00836BB8" w:rsidRDefault="00836BB8">
            <w:r>
              <w:t>Chapter 5</w:t>
            </w:r>
          </w:p>
        </w:tc>
        <w:tc>
          <w:tcPr>
            <w:tcW w:w="1882" w:type="dxa"/>
          </w:tcPr>
          <w:p w:rsidR="00836BB8" w:rsidRDefault="00974E66">
            <w:r>
              <w:t xml:space="preserve">What factors </w:t>
            </w:r>
            <w:proofErr w:type="gramStart"/>
            <w:r>
              <w:t>contributed  to</w:t>
            </w:r>
            <w:proofErr w:type="gramEnd"/>
            <w:r>
              <w:t xml:space="preserve"> the Fall of the Western Roman Empire? </w:t>
            </w:r>
          </w:p>
        </w:tc>
        <w:tc>
          <w:tcPr>
            <w:tcW w:w="1798" w:type="dxa"/>
            <w:vMerge w:val="restart"/>
          </w:tcPr>
          <w:p w:rsidR="00836BB8" w:rsidRDefault="00836BB8">
            <w:r>
              <w:t>Test</w:t>
            </w:r>
          </w:p>
        </w:tc>
      </w:tr>
      <w:tr w:rsidR="00836BB8" w:rsidTr="003302C1">
        <w:tc>
          <w:tcPr>
            <w:tcW w:w="2336" w:type="dxa"/>
            <w:tcBorders>
              <w:bottom w:val="single" w:sz="4" w:space="0" w:color="auto"/>
            </w:tcBorders>
          </w:tcPr>
          <w:p w:rsidR="00836BB8" w:rsidRDefault="00836BB8">
            <w:r>
              <w:t>Effects of Roman Collapse</w:t>
            </w:r>
          </w:p>
          <w:p w:rsidR="00836BB8" w:rsidRPr="00EF4E2D" w:rsidRDefault="00836BB8">
            <w:pPr>
              <w:rPr>
                <w:b/>
              </w:rPr>
            </w:pPr>
            <w:r w:rsidRPr="00EF4E2D">
              <w:rPr>
                <w:b/>
              </w:rPr>
              <w:t>CC.4.WH.2</w:t>
            </w:r>
          </w:p>
          <w:p w:rsidR="00836BB8" w:rsidRDefault="00836BB8"/>
        </w:tc>
        <w:tc>
          <w:tcPr>
            <w:tcW w:w="1759" w:type="dxa"/>
            <w:tcBorders>
              <w:bottom w:val="single" w:sz="4" w:space="0" w:color="auto"/>
            </w:tcBorders>
          </w:tcPr>
          <w:p w:rsidR="00836BB8" w:rsidRDefault="00836BB8">
            <w:r>
              <w:t>“ “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</w:tcPr>
          <w:p w:rsidR="00836BB8" w:rsidRDefault="00836BB8">
            <w:proofErr w:type="spellStart"/>
            <w:r>
              <w:t>Nika</w:t>
            </w:r>
            <w:proofErr w:type="spellEnd"/>
            <w:r>
              <w:t xml:space="preserve"> Revolt</w:t>
            </w:r>
          </w:p>
          <w:p w:rsidR="00836BB8" w:rsidRDefault="00836BB8">
            <w:r>
              <w:t>Justinian Code</w:t>
            </w:r>
          </w:p>
          <w:p w:rsidR="00836BB8" w:rsidRDefault="00836BB8"/>
          <w:p w:rsidR="00836BB8" w:rsidRDefault="00836BB8">
            <w:r>
              <w:t>Chapter 9</w:t>
            </w: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836BB8" w:rsidRDefault="000F7213">
            <w:r>
              <w:t>How could Eastern and Wester</w:t>
            </w:r>
            <w:r w:rsidR="00836BB8">
              <w:t>n Rome have co-existed?</w:t>
            </w:r>
          </w:p>
        </w:tc>
        <w:tc>
          <w:tcPr>
            <w:tcW w:w="1798" w:type="dxa"/>
            <w:vMerge/>
            <w:tcBorders>
              <w:bottom w:val="single" w:sz="4" w:space="0" w:color="auto"/>
            </w:tcBorders>
          </w:tcPr>
          <w:p w:rsidR="00836BB8" w:rsidRDefault="00836BB8"/>
        </w:tc>
      </w:tr>
      <w:tr w:rsidR="00726E94" w:rsidTr="003302C1">
        <w:tc>
          <w:tcPr>
            <w:tcW w:w="2336" w:type="dxa"/>
            <w:shd w:val="clear" w:color="auto" w:fill="F2F2F2" w:themeFill="background1" w:themeFillShade="F2"/>
          </w:tcPr>
          <w:p w:rsidR="00726E94" w:rsidRDefault="00EF4E2D">
            <w:r>
              <w:t xml:space="preserve">European/Japanese </w:t>
            </w:r>
            <w:proofErr w:type="spellStart"/>
            <w:r>
              <w:t>Fedualism</w:t>
            </w:r>
            <w:proofErr w:type="spellEnd"/>
          </w:p>
          <w:p w:rsidR="00726E94" w:rsidRPr="00EF4E2D" w:rsidRDefault="00EF4E2D">
            <w:pPr>
              <w:rPr>
                <w:b/>
              </w:rPr>
            </w:pPr>
            <w:r w:rsidRPr="00EF4E2D">
              <w:rPr>
                <w:b/>
              </w:rPr>
              <w:t>PG.9.WH.5</w:t>
            </w:r>
          </w:p>
        </w:tc>
        <w:tc>
          <w:tcPr>
            <w:tcW w:w="1759" w:type="dxa"/>
            <w:shd w:val="clear" w:color="auto" w:fill="F2F2F2" w:themeFill="background1" w:themeFillShade="F2"/>
          </w:tcPr>
          <w:p w:rsidR="00726E94" w:rsidRDefault="00EF4E2D">
            <w:r>
              <w:t>Wk. 9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726E94" w:rsidRDefault="00EF4E2D">
            <w:r>
              <w:t>Charlemagne</w:t>
            </w:r>
          </w:p>
          <w:p w:rsidR="00FD420C" w:rsidRDefault="00FD420C"/>
          <w:p w:rsidR="00FD420C" w:rsidRDefault="00FD420C">
            <w:r>
              <w:t>Chapter 7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726E94" w:rsidRDefault="000F7213">
            <w:r>
              <w:t xml:space="preserve">Why were monarchs/nobles able to control labor/capital? </w:t>
            </w:r>
          </w:p>
        </w:tc>
        <w:tc>
          <w:tcPr>
            <w:tcW w:w="1798" w:type="dxa"/>
            <w:shd w:val="clear" w:color="auto" w:fill="F2F2F2" w:themeFill="background1" w:themeFillShade="F2"/>
          </w:tcPr>
          <w:p w:rsidR="00726E94" w:rsidRDefault="00836BB8">
            <w:r>
              <w:t>Black Death Journals</w:t>
            </w:r>
          </w:p>
        </w:tc>
      </w:tr>
      <w:tr w:rsidR="00DD10B2" w:rsidTr="003302C1">
        <w:tc>
          <w:tcPr>
            <w:tcW w:w="9576" w:type="dxa"/>
            <w:gridSpan w:val="6"/>
            <w:shd w:val="clear" w:color="auto" w:fill="F2F2F2" w:themeFill="background1" w:themeFillShade="F2"/>
          </w:tcPr>
          <w:p w:rsidR="0067500D" w:rsidRDefault="0067500D" w:rsidP="00456298">
            <w:pPr>
              <w:jc w:val="center"/>
              <w:rPr>
                <w:b/>
                <w:sz w:val="32"/>
                <w:szCs w:val="32"/>
              </w:rPr>
            </w:pPr>
          </w:p>
          <w:p w:rsidR="004E73B1" w:rsidRDefault="004E73B1" w:rsidP="00456298">
            <w:pPr>
              <w:jc w:val="center"/>
              <w:rPr>
                <w:b/>
                <w:sz w:val="32"/>
                <w:szCs w:val="32"/>
              </w:rPr>
            </w:pPr>
          </w:p>
          <w:p w:rsidR="004E73B1" w:rsidRDefault="004E73B1" w:rsidP="00456298">
            <w:pPr>
              <w:jc w:val="center"/>
              <w:rPr>
                <w:b/>
                <w:sz w:val="32"/>
                <w:szCs w:val="32"/>
              </w:rPr>
            </w:pPr>
          </w:p>
          <w:p w:rsidR="004E73B1" w:rsidRDefault="004E73B1" w:rsidP="00456298">
            <w:pPr>
              <w:jc w:val="center"/>
              <w:rPr>
                <w:b/>
                <w:sz w:val="32"/>
                <w:szCs w:val="32"/>
              </w:rPr>
            </w:pPr>
          </w:p>
          <w:p w:rsidR="004E73B1" w:rsidRDefault="004E73B1" w:rsidP="00456298">
            <w:pPr>
              <w:jc w:val="center"/>
              <w:rPr>
                <w:b/>
                <w:sz w:val="32"/>
                <w:szCs w:val="32"/>
              </w:rPr>
            </w:pPr>
          </w:p>
          <w:p w:rsidR="004E73B1" w:rsidRDefault="004E73B1" w:rsidP="00456298">
            <w:pPr>
              <w:jc w:val="center"/>
              <w:rPr>
                <w:b/>
                <w:sz w:val="32"/>
                <w:szCs w:val="32"/>
              </w:rPr>
            </w:pPr>
          </w:p>
          <w:p w:rsidR="00DD10B2" w:rsidRPr="00726E94" w:rsidRDefault="00DD10B2" w:rsidP="004562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Second</w:t>
            </w:r>
            <w:r w:rsidRPr="00726E94">
              <w:rPr>
                <w:b/>
                <w:sz w:val="32"/>
                <w:szCs w:val="32"/>
              </w:rPr>
              <w:t xml:space="preserve"> Quarter</w:t>
            </w:r>
          </w:p>
        </w:tc>
      </w:tr>
      <w:tr w:rsidR="00DD10B2" w:rsidTr="003302C1">
        <w:tc>
          <w:tcPr>
            <w:tcW w:w="2336" w:type="dxa"/>
            <w:shd w:val="clear" w:color="auto" w:fill="F2F2F2" w:themeFill="background1" w:themeFillShade="F2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lastRenderedPageBreak/>
              <w:t>Topics, Skills or Concepts</w:t>
            </w:r>
          </w:p>
        </w:tc>
        <w:tc>
          <w:tcPr>
            <w:tcW w:w="1759" w:type="dxa"/>
            <w:shd w:val="clear" w:color="auto" w:fill="F2F2F2" w:themeFill="background1" w:themeFillShade="F2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798" w:type="dxa"/>
            <w:shd w:val="clear" w:color="auto" w:fill="F2F2F2" w:themeFill="background1" w:themeFillShade="F2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DD10B2" w:rsidTr="003302C1">
        <w:tc>
          <w:tcPr>
            <w:tcW w:w="2336" w:type="dxa"/>
            <w:shd w:val="clear" w:color="auto" w:fill="F2F2F2" w:themeFill="background1" w:themeFillShade="F2"/>
          </w:tcPr>
          <w:p w:rsidR="00DD10B2" w:rsidRDefault="00A17475" w:rsidP="00456298">
            <w:r>
              <w:t>Effects of Black Death</w:t>
            </w:r>
          </w:p>
          <w:p w:rsidR="00A17475" w:rsidRPr="00A17475" w:rsidRDefault="00A17475" w:rsidP="00456298">
            <w:pPr>
              <w:rPr>
                <w:b/>
              </w:rPr>
            </w:pPr>
            <w:r w:rsidRPr="00A17475">
              <w:rPr>
                <w:b/>
              </w:rPr>
              <w:t>SMR.2.WH.4</w:t>
            </w:r>
          </w:p>
          <w:p w:rsidR="00DD10B2" w:rsidRDefault="00DD10B2" w:rsidP="00456298"/>
        </w:tc>
        <w:tc>
          <w:tcPr>
            <w:tcW w:w="1759" w:type="dxa"/>
            <w:shd w:val="clear" w:color="auto" w:fill="F2F2F2" w:themeFill="background1" w:themeFillShade="F2"/>
          </w:tcPr>
          <w:p w:rsidR="00DD10B2" w:rsidRDefault="00A17475" w:rsidP="00456298">
            <w:r>
              <w:t>Wk. 10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DD10B2" w:rsidRDefault="00A17475" w:rsidP="00456298">
            <w:r>
              <w:t>Plague Journals</w:t>
            </w:r>
          </w:p>
          <w:p w:rsidR="00A17475" w:rsidRDefault="00A17475" w:rsidP="00456298">
            <w:r>
              <w:t>Medical Texts</w:t>
            </w:r>
          </w:p>
          <w:p w:rsidR="00FD420C" w:rsidRDefault="00FD420C" w:rsidP="00456298"/>
          <w:p w:rsidR="00FD420C" w:rsidRDefault="00FD420C" w:rsidP="00456298">
            <w:r>
              <w:t>Chapter 8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DD10B2" w:rsidRDefault="000F7213" w:rsidP="00456298">
            <w:r>
              <w:t>How did life improve for survivors?</w:t>
            </w:r>
          </w:p>
          <w:p w:rsidR="004E73B1" w:rsidRDefault="004E73B1" w:rsidP="004E73B1"/>
          <w:p w:rsidR="00E741B7" w:rsidRDefault="00E741B7" w:rsidP="004E73B1">
            <w:r>
              <w:t>Why did the living envy the dead?</w:t>
            </w:r>
          </w:p>
          <w:p w:rsidR="008405FB" w:rsidRDefault="008405FB" w:rsidP="00456298"/>
          <w:p w:rsidR="000F7213" w:rsidRDefault="000F7213" w:rsidP="00E741B7">
            <w:r>
              <w:t>What makes an epidemic?</w:t>
            </w:r>
          </w:p>
          <w:p w:rsidR="000F7213" w:rsidRDefault="000F7213" w:rsidP="00E741B7">
            <w:pPr>
              <w:pStyle w:val="ListParagraph"/>
            </w:pPr>
          </w:p>
        </w:tc>
        <w:tc>
          <w:tcPr>
            <w:tcW w:w="1798" w:type="dxa"/>
            <w:shd w:val="clear" w:color="auto" w:fill="F2F2F2" w:themeFill="background1" w:themeFillShade="F2"/>
          </w:tcPr>
          <w:p w:rsidR="00DD10B2" w:rsidRDefault="004E73B1" w:rsidP="00456298">
            <w:r>
              <w:t>Plague Journals</w:t>
            </w:r>
          </w:p>
        </w:tc>
      </w:tr>
      <w:tr w:rsidR="00836BB8" w:rsidTr="0046203E">
        <w:tc>
          <w:tcPr>
            <w:tcW w:w="2336" w:type="dxa"/>
          </w:tcPr>
          <w:p w:rsidR="00836BB8" w:rsidRDefault="00836BB8" w:rsidP="00456298">
            <w:r>
              <w:t>Motivations of Exploration</w:t>
            </w:r>
          </w:p>
          <w:p w:rsidR="00836BB8" w:rsidRPr="00A17475" w:rsidRDefault="00836BB8" w:rsidP="00456298">
            <w:pPr>
              <w:rPr>
                <w:b/>
              </w:rPr>
            </w:pPr>
            <w:r w:rsidRPr="00A17475">
              <w:rPr>
                <w:b/>
              </w:rPr>
              <w:t>ET.7.WH.2</w:t>
            </w:r>
          </w:p>
          <w:p w:rsidR="00836BB8" w:rsidRDefault="00836BB8" w:rsidP="00456298"/>
        </w:tc>
        <w:tc>
          <w:tcPr>
            <w:tcW w:w="1759" w:type="dxa"/>
          </w:tcPr>
          <w:p w:rsidR="00836BB8" w:rsidRDefault="00836BB8" w:rsidP="00456298">
            <w:r>
              <w:t>Wks. 11-13</w:t>
            </w:r>
          </w:p>
        </w:tc>
        <w:tc>
          <w:tcPr>
            <w:tcW w:w="1801" w:type="dxa"/>
            <w:gridSpan w:val="2"/>
          </w:tcPr>
          <w:p w:rsidR="00836BB8" w:rsidRDefault="00836BB8" w:rsidP="00456298">
            <w:r>
              <w:t>Chapter 14</w:t>
            </w:r>
          </w:p>
        </w:tc>
        <w:tc>
          <w:tcPr>
            <w:tcW w:w="1882" w:type="dxa"/>
          </w:tcPr>
          <w:p w:rsidR="00836BB8" w:rsidRDefault="000F7213" w:rsidP="00456298">
            <w:r>
              <w:t>Who came to New World and why?</w:t>
            </w:r>
          </w:p>
        </w:tc>
        <w:tc>
          <w:tcPr>
            <w:tcW w:w="1798" w:type="dxa"/>
            <w:vMerge w:val="restart"/>
          </w:tcPr>
          <w:p w:rsidR="00836BB8" w:rsidRDefault="00836BB8" w:rsidP="00456298">
            <w:r>
              <w:t>Explorer Biography</w:t>
            </w:r>
          </w:p>
        </w:tc>
      </w:tr>
      <w:tr w:rsidR="00836BB8" w:rsidTr="0046203E">
        <w:tc>
          <w:tcPr>
            <w:tcW w:w="2336" w:type="dxa"/>
          </w:tcPr>
          <w:p w:rsidR="00836BB8" w:rsidRDefault="00836BB8" w:rsidP="00456298">
            <w:r>
              <w:t>Contributions of Explorers</w:t>
            </w:r>
          </w:p>
          <w:p w:rsidR="00836BB8" w:rsidRPr="00A17475" w:rsidRDefault="00836BB8" w:rsidP="00456298">
            <w:pPr>
              <w:rPr>
                <w:b/>
              </w:rPr>
            </w:pPr>
            <w:r w:rsidRPr="00A17475">
              <w:rPr>
                <w:b/>
              </w:rPr>
              <w:t>ET.7.WH.2</w:t>
            </w:r>
          </w:p>
          <w:p w:rsidR="00836BB8" w:rsidRDefault="00836BB8" w:rsidP="00456298"/>
        </w:tc>
        <w:tc>
          <w:tcPr>
            <w:tcW w:w="1759" w:type="dxa"/>
          </w:tcPr>
          <w:p w:rsidR="00836BB8" w:rsidRDefault="00836BB8" w:rsidP="00456298">
            <w:r>
              <w:t>“ “</w:t>
            </w:r>
          </w:p>
        </w:tc>
        <w:tc>
          <w:tcPr>
            <w:tcW w:w="1801" w:type="dxa"/>
            <w:gridSpan w:val="2"/>
          </w:tcPr>
          <w:p w:rsidR="00836BB8" w:rsidRDefault="00836BB8" w:rsidP="00456298">
            <w:pPr>
              <w:rPr>
                <w:i/>
              </w:rPr>
            </w:pPr>
            <w:proofErr w:type="spellStart"/>
            <w:r w:rsidRPr="00A17475">
              <w:rPr>
                <w:i/>
              </w:rPr>
              <w:t>Cabeza</w:t>
            </w:r>
            <w:proofErr w:type="spellEnd"/>
            <w:r w:rsidRPr="00A17475">
              <w:rPr>
                <w:i/>
              </w:rPr>
              <w:t xml:space="preserve"> de </w:t>
            </w:r>
            <w:proofErr w:type="spellStart"/>
            <w:r w:rsidRPr="00A17475">
              <w:rPr>
                <w:i/>
              </w:rPr>
              <w:t>Vaca</w:t>
            </w:r>
            <w:proofErr w:type="spellEnd"/>
          </w:p>
          <w:p w:rsidR="00836BB8" w:rsidRDefault="00836BB8" w:rsidP="00456298">
            <w:pPr>
              <w:rPr>
                <w:i/>
              </w:rPr>
            </w:pPr>
          </w:p>
          <w:p w:rsidR="00836BB8" w:rsidRPr="00A17475" w:rsidRDefault="00836BB8" w:rsidP="00456298">
            <w:pPr>
              <w:rPr>
                <w:i/>
              </w:rPr>
            </w:pPr>
            <w:r>
              <w:rPr>
                <w:i/>
              </w:rPr>
              <w:t>Chapter 14</w:t>
            </w:r>
          </w:p>
        </w:tc>
        <w:tc>
          <w:tcPr>
            <w:tcW w:w="1882" w:type="dxa"/>
          </w:tcPr>
          <w:p w:rsidR="00836BB8" w:rsidRDefault="000F7213" w:rsidP="00456298">
            <w:r>
              <w:t>What were the impacts of interaction between New and Old World?</w:t>
            </w:r>
          </w:p>
        </w:tc>
        <w:tc>
          <w:tcPr>
            <w:tcW w:w="1798" w:type="dxa"/>
            <w:vMerge/>
          </w:tcPr>
          <w:p w:rsidR="00836BB8" w:rsidRDefault="00836BB8" w:rsidP="00456298"/>
        </w:tc>
      </w:tr>
      <w:tr w:rsidR="00836BB8" w:rsidTr="0046203E">
        <w:tc>
          <w:tcPr>
            <w:tcW w:w="2336" w:type="dxa"/>
          </w:tcPr>
          <w:p w:rsidR="00836BB8" w:rsidRDefault="00836BB8" w:rsidP="00456298">
            <w:r>
              <w:t>Indigenous Americans</w:t>
            </w:r>
          </w:p>
          <w:p w:rsidR="00836BB8" w:rsidRPr="00A17475" w:rsidRDefault="00836BB8" w:rsidP="00456298">
            <w:pPr>
              <w:rPr>
                <w:b/>
              </w:rPr>
            </w:pPr>
            <w:r w:rsidRPr="00A17475">
              <w:rPr>
                <w:b/>
              </w:rPr>
              <w:t>MS.6.WH.2</w:t>
            </w:r>
          </w:p>
          <w:p w:rsidR="00836BB8" w:rsidRDefault="00836BB8" w:rsidP="00456298"/>
        </w:tc>
        <w:tc>
          <w:tcPr>
            <w:tcW w:w="1759" w:type="dxa"/>
          </w:tcPr>
          <w:p w:rsidR="00836BB8" w:rsidRDefault="00836BB8" w:rsidP="00456298">
            <w:r>
              <w:t>“ “</w:t>
            </w:r>
          </w:p>
        </w:tc>
        <w:tc>
          <w:tcPr>
            <w:tcW w:w="1801" w:type="dxa"/>
            <w:gridSpan w:val="2"/>
          </w:tcPr>
          <w:p w:rsidR="00836BB8" w:rsidRDefault="00836BB8" w:rsidP="00456298">
            <w:r>
              <w:t>Chapter 6</w:t>
            </w:r>
          </w:p>
        </w:tc>
        <w:tc>
          <w:tcPr>
            <w:tcW w:w="1882" w:type="dxa"/>
          </w:tcPr>
          <w:p w:rsidR="00836BB8" w:rsidRDefault="000F7213" w:rsidP="00456298">
            <w:r>
              <w:t xml:space="preserve">How were Central/South American </w:t>
            </w:r>
            <w:r w:rsidR="004F2C31">
              <w:t>tribes different from North America?</w:t>
            </w:r>
          </w:p>
        </w:tc>
        <w:tc>
          <w:tcPr>
            <w:tcW w:w="1798" w:type="dxa"/>
            <w:vMerge/>
          </w:tcPr>
          <w:p w:rsidR="00836BB8" w:rsidRDefault="00836BB8" w:rsidP="00456298"/>
        </w:tc>
      </w:tr>
      <w:tr w:rsidR="00836BB8" w:rsidTr="003302C1">
        <w:tc>
          <w:tcPr>
            <w:tcW w:w="2336" w:type="dxa"/>
            <w:tcBorders>
              <w:bottom w:val="single" w:sz="4" w:space="0" w:color="auto"/>
            </w:tcBorders>
          </w:tcPr>
          <w:p w:rsidR="00836BB8" w:rsidRDefault="00836BB8" w:rsidP="00456298">
            <w:r>
              <w:t>Movement of People</w:t>
            </w:r>
          </w:p>
          <w:p w:rsidR="00836BB8" w:rsidRPr="00A17475" w:rsidRDefault="00836BB8" w:rsidP="00456298">
            <w:pPr>
              <w:rPr>
                <w:b/>
              </w:rPr>
            </w:pPr>
            <w:r w:rsidRPr="00A17475">
              <w:rPr>
                <w:b/>
              </w:rPr>
              <w:t>MS.6.WH.1</w:t>
            </w:r>
          </w:p>
          <w:p w:rsidR="00836BB8" w:rsidRDefault="00836BB8" w:rsidP="00456298"/>
        </w:tc>
        <w:tc>
          <w:tcPr>
            <w:tcW w:w="1759" w:type="dxa"/>
            <w:tcBorders>
              <w:bottom w:val="single" w:sz="4" w:space="0" w:color="auto"/>
            </w:tcBorders>
          </w:tcPr>
          <w:p w:rsidR="00836BB8" w:rsidRDefault="00836BB8" w:rsidP="00456298">
            <w:r>
              <w:t>Wk. 14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</w:tcPr>
          <w:p w:rsidR="00836BB8" w:rsidRDefault="00836BB8" w:rsidP="00456298">
            <w:r>
              <w:t>Chapter 15</w:t>
            </w: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836BB8" w:rsidRDefault="004F2C31" w:rsidP="00456298">
            <w:r>
              <w:t>How did cultural interactions create new cultures in New World?</w:t>
            </w:r>
          </w:p>
        </w:tc>
        <w:tc>
          <w:tcPr>
            <w:tcW w:w="1798" w:type="dxa"/>
            <w:vMerge/>
            <w:tcBorders>
              <w:bottom w:val="single" w:sz="4" w:space="0" w:color="auto"/>
            </w:tcBorders>
          </w:tcPr>
          <w:p w:rsidR="00836BB8" w:rsidRDefault="00836BB8" w:rsidP="00456298"/>
        </w:tc>
      </w:tr>
      <w:tr w:rsidR="00836BB8" w:rsidTr="003302C1">
        <w:tc>
          <w:tcPr>
            <w:tcW w:w="2336" w:type="dxa"/>
            <w:shd w:val="clear" w:color="auto" w:fill="F2F2F2" w:themeFill="background1" w:themeFillShade="F2"/>
          </w:tcPr>
          <w:p w:rsidR="00836BB8" w:rsidRDefault="00836BB8" w:rsidP="00456298">
            <w:r>
              <w:t xml:space="preserve">Examine </w:t>
            </w:r>
            <w:r w:rsidR="004F2C31">
              <w:t xml:space="preserve">Five </w:t>
            </w:r>
            <w:r>
              <w:t>Major Religions</w:t>
            </w:r>
          </w:p>
          <w:p w:rsidR="00836BB8" w:rsidRPr="00A17475" w:rsidRDefault="00836BB8" w:rsidP="00456298">
            <w:pPr>
              <w:rPr>
                <w:b/>
              </w:rPr>
            </w:pPr>
            <w:r w:rsidRPr="00A17475">
              <w:rPr>
                <w:b/>
              </w:rPr>
              <w:t>SMR.1.WH.1</w:t>
            </w:r>
          </w:p>
          <w:p w:rsidR="00836BB8" w:rsidRDefault="00836BB8" w:rsidP="0045629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 w:rsidP="00456298">
            <w:r>
              <w:t>Wk. 14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836BB8" w:rsidRDefault="004F2C31" w:rsidP="00456298">
            <w:r>
              <w:t xml:space="preserve">Four </w:t>
            </w:r>
            <w:r w:rsidR="00836BB8">
              <w:t xml:space="preserve"> Noble Truths</w:t>
            </w:r>
          </w:p>
          <w:p w:rsidR="00836BB8" w:rsidRDefault="00836BB8" w:rsidP="00456298">
            <w:r>
              <w:t>Eightfold Path</w:t>
            </w:r>
          </w:p>
          <w:p w:rsidR="00836BB8" w:rsidRDefault="004F2C31" w:rsidP="00456298">
            <w:r>
              <w:t xml:space="preserve">Five </w:t>
            </w:r>
            <w:r w:rsidR="00836BB8">
              <w:t xml:space="preserve"> Pillars</w:t>
            </w:r>
          </w:p>
          <w:p w:rsidR="00836BB8" w:rsidRDefault="00836BB8" w:rsidP="00456298"/>
          <w:p w:rsidR="00836BB8" w:rsidRDefault="00836BB8" w:rsidP="00456298">
            <w:r>
              <w:t>Chapter 3 (page 83)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836BB8" w:rsidRDefault="00836BB8" w:rsidP="00456298">
            <w:r>
              <w:t>How did religion support social structures?</w:t>
            </w:r>
          </w:p>
        </w:tc>
        <w:tc>
          <w:tcPr>
            <w:tcW w:w="1798" w:type="dxa"/>
            <w:vMerge w:val="restart"/>
            <w:shd w:val="clear" w:color="auto" w:fill="F2F2F2" w:themeFill="background1" w:themeFillShade="F2"/>
          </w:tcPr>
          <w:p w:rsidR="00836BB8" w:rsidRDefault="00836BB8" w:rsidP="00456298">
            <w:r>
              <w:t>Semester Exam</w:t>
            </w:r>
          </w:p>
          <w:p w:rsidR="004E73B1" w:rsidRDefault="004E73B1" w:rsidP="00456298"/>
          <w:p w:rsidR="004E73B1" w:rsidRDefault="004E73B1" w:rsidP="00456298">
            <w:r>
              <w:t>Art ID Test</w:t>
            </w:r>
          </w:p>
        </w:tc>
      </w:tr>
      <w:tr w:rsidR="00836BB8" w:rsidTr="000F7213">
        <w:tc>
          <w:tcPr>
            <w:tcW w:w="2336" w:type="dxa"/>
            <w:tcBorders>
              <w:bottom w:val="single" w:sz="4" w:space="0" w:color="auto"/>
            </w:tcBorders>
          </w:tcPr>
          <w:p w:rsidR="00836BB8" w:rsidRDefault="004F2C31" w:rsidP="00FD420C">
            <w:r>
              <w:t>Summarize Political Power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836BB8" w:rsidRDefault="00836BB8" w:rsidP="00456298">
            <w:r>
              <w:t>Wk. 15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</w:tcPr>
          <w:p w:rsidR="00836BB8" w:rsidRDefault="00836BB8" w:rsidP="00456298"/>
        </w:tc>
        <w:tc>
          <w:tcPr>
            <w:tcW w:w="1882" w:type="dxa"/>
            <w:tcBorders>
              <w:bottom w:val="single" w:sz="4" w:space="0" w:color="auto"/>
            </w:tcBorders>
          </w:tcPr>
          <w:p w:rsidR="00836BB8" w:rsidRDefault="004F2C31" w:rsidP="00456298">
            <w:r>
              <w:t>History Day</w:t>
            </w:r>
          </w:p>
        </w:tc>
        <w:tc>
          <w:tcPr>
            <w:tcW w:w="1798" w:type="dxa"/>
            <w:vMerge/>
          </w:tcPr>
          <w:p w:rsidR="00836BB8" w:rsidRDefault="00836BB8" w:rsidP="00456298"/>
        </w:tc>
      </w:tr>
      <w:tr w:rsidR="00836BB8" w:rsidTr="003302C1">
        <w:tc>
          <w:tcPr>
            <w:tcW w:w="2336" w:type="dxa"/>
            <w:shd w:val="clear" w:color="auto" w:fill="F2F2F2" w:themeFill="background1" w:themeFillShade="F2"/>
          </w:tcPr>
          <w:p w:rsidR="00836BB8" w:rsidRDefault="00836BB8" w:rsidP="00456298">
            <w:r>
              <w:t>Analyze Key Elements of Renaissance</w:t>
            </w:r>
          </w:p>
          <w:p w:rsidR="00836BB8" w:rsidRPr="00A17475" w:rsidRDefault="00836BB8" w:rsidP="00456298">
            <w:pPr>
              <w:rPr>
                <w:b/>
              </w:rPr>
            </w:pPr>
            <w:r w:rsidRPr="00A17475">
              <w:rPr>
                <w:b/>
              </w:rPr>
              <w:t>SMR.1.WH.4</w:t>
            </w:r>
          </w:p>
          <w:p w:rsidR="00836BB8" w:rsidRDefault="00836BB8" w:rsidP="0045629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 w:rsidP="00456298">
            <w:r>
              <w:t>Wks. 16-18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836BB8" w:rsidRDefault="00836BB8" w:rsidP="00456298">
            <w:pPr>
              <w:rPr>
                <w:i/>
              </w:rPr>
            </w:pPr>
            <w:r w:rsidRPr="00A17475">
              <w:rPr>
                <w:i/>
              </w:rPr>
              <w:t>The Prince</w:t>
            </w:r>
          </w:p>
          <w:p w:rsidR="00836BB8" w:rsidRDefault="00836BB8" w:rsidP="00456298">
            <w:r w:rsidRPr="00A17475">
              <w:t>Artwork</w:t>
            </w:r>
          </w:p>
          <w:p w:rsidR="00836BB8" w:rsidRDefault="00836BB8" w:rsidP="00456298"/>
          <w:p w:rsidR="00836BB8" w:rsidRPr="00A17475" w:rsidRDefault="00836BB8" w:rsidP="00456298">
            <w:r>
              <w:t>Chapter 13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836BB8" w:rsidRDefault="00836BB8" w:rsidP="00456298">
            <w:r>
              <w:t xml:space="preserve">Why did religious and secular leaders clash during the </w:t>
            </w:r>
            <w:r w:rsidR="004F2C31">
              <w:t>Renaissance</w:t>
            </w:r>
            <w:r>
              <w:t>?</w:t>
            </w:r>
          </w:p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836BB8" w:rsidRDefault="00836BB8" w:rsidP="00456298"/>
        </w:tc>
      </w:tr>
      <w:tr w:rsidR="00DD10B2" w:rsidTr="00456298">
        <w:tc>
          <w:tcPr>
            <w:tcW w:w="9576" w:type="dxa"/>
            <w:gridSpan w:val="6"/>
          </w:tcPr>
          <w:p w:rsidR="00DD10B2" w:rsidRPr="00726E94" w:rsidRDefault="00DD10B2" w:rsidP="003302C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Third</w:t>
            </w:r>
            <w:r w:rsidRPr="00726E94">
              <w:rPr>
                <w:b/>
                <w:sz w:val="32"/>
                <w:szCs w:val="32"/>
              </w:rPr>
              <w:t xml:space="preserve"> Quarter</w:t>
            </w:r>
          </w:p>
        </w:tc>
      </w:tr>
      <w:tr w:rsidR="00DD10B2" w:rsidTr="00FA6458">
        <w:tc>
          <w:tcPr>
            <w:tcW w:w="2336" w:type="dxa"/>
            <w:tcBorders>
              <w:bottom w:val="single" w:sz="4" w:space="0" w:color="auto"/>
            </w:tcBorders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Topics, Skills or Concepts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2270" w:type="dxa"/>
            <w:gridSpan w:val="2"/>
            <w:tcBorders>
              <w:bottom w:val="single" w:sz="4" w:space="0" w:color="auto"/>
            </w:tcBorders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836BB8" w:rsidTr="00FA6458">
        <w:tc>
          <w:tcPr>
            <w:tcW w:w="2336" w:type="dxa"/>
            <w:shd w:val="clear" w:color="auto" w:fill="F2F2F2" w:themeFill="background1" w:themeFillShade="F2"/>
          </w:tcPr>
          <w:p w:rsidR="00836BB8" w:rsidRDefault="00836BB8" w:rsidP="00AF3278">
            <w:r>
              <w:t>Individuals of Enlightenment</w:t>
            </w:r>
          </w:p>
          <w:p w:rsidR="00836BB8" w:rsidRPr="0046203E" w:rsidRDefault="00836BB8" w:rsidP="00AF3278">
            <w:pPr>
              <w:rPr>
                <w:b/>
              </w:rPr>
            </w:pPr>
            <w:r w:rsidRPr="0046203E">
              <w:rPr>
                <w:b/>
              </w:rPr>
              <w:t>SMR.1.WH.7</w:t>
            </w:r>
          </w:p>
          <w:p w:rsidR="00836BB8" w:rsidRDefault="00836BB8" w:rsidP="00AF327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 w:rsidP="00AF3278">
            <w:r>
              <w:t>Wk. 21</w:t>
            </w:r>
          </w:p>
        </w:tc>
        <w:tc>
          <w:tcPr>
            <w:tcW w:w="1413" w:type="dxa"/>
            <w:shd w:val="clear" w:color="auto" w:fill="F2F2F2" w:themeFill="background1" w:themeFillShade="F2"/>
          </w:tcPr>
          <w:p w:rsidR="00836BB8" w:rsidRDefault="00836BB8" w:rsidP="00AF3278">
            <w:pPr>
              <w:rPr>
                <w:i/>
              </w:rPr>
            </w:pPr>
            <w:r>
              <w:t xml:space="preserve">A </w:t>
            </w:r>
            <w:r w:rsidRPr="0046203E">
              <w:rPr>
                <w:i/>
              </w:rPr>
              <w:t>Modest Proposal</w:t>
            </w:r>
          </w:p>
          <w:p w:rsidR="00836BB8" w:rsidRDefault="00836BB8" w:rsidP="00AF3278">
            <w:pPr>
              <w:rPr>
                <w:i/>
              </w:rPr>
            </w:pPr>
          </w:p>
          <w:p w:rsidR="00836BB8" w:rsidRDefault="00836BB8" w:rsidP="00AF3278">
            <w:r>
              <w:rPr>
                <w:i/>
              </w:rPr>
              <w:t>Chapter 17</w:t>
            </w:r>
          </w:p>
        </w:tc>
        <w:tc>
          <w:tcPr>
            <w:tcW w:w="2270" w:type="dxa"/>
            <w:gridSpan w:val="2"/>
            <w:shd w:val="clear" w:color="auto" w:fill="F2F2F2" w:themeFill="background1" w:themeFillShade="F2"/>
          </w:tcPr>
          <w:p w:rsidR="00836BB8" w:rsidRDefault="004F2C31" w:rsidP="00AF3278">
            <w:r>
              <w:t>How did Enlightenment thinkers influence society day to day?</w:t>
            </w:r>
          </w:p>
        </w:tc>
        <w:tc>
          <w:tcPr>
            <w:tcW w:w="1798" w:type="dxa"/>
            <w:vMerge w:val="restart"/>
            <w:shd w:val="clear" w:color="auto" w:fill="F2F2F2" w:themeFill="background1" w:themeFillShade="F2"/>
          </w:tcPr>
          <w:p w:rsidR="00836BB8" w:rsidRDefault="00836BB8" w:rsidP="00AF3278">
            <w:r>
              <w:t>History Day Project</w:t>
            </w:r>
          </w:p>
        </w:tc>
      </w:tr>
      <w:tr w:rsidR="00836BB8" w:rsidTr="00FA6458">
        <w:tc>
          <w:tcPr>
            <w:tcW w:w="2336" w:type="dxa"/>
            <w:shd w:val="clear" w:color="auto" w:fill="F2F2F2" w:themeFill="background1" w:themeFillShade="F2"/>
          </w:tcPr>
          <w:p w:rsidR="00836BB8" w:rsidRDefault="004F2C31" w:rsidP="00AF3278">
            <w:r>
              <w:t>Individuals of Scientific Rev</w:t>
            </w:r>
            <w:r w:rsidR="00836BB8">
              <w:t>olution</w:t>
            </w:r>
          </w:p>
          <w:p w:rsidR="00836BB8" w:rsidRPr="00456298" w:rsidRDefault="00836BB8" w:rsidP="00AF3278">
            <w:pPr>
              <w:rPr>
                <w:b/>
              </w:rPr>
            </w:pPr>
            <w:r w:rsidRPr="00456298">
              <w:rPr>
                <w:b/>
              </w:rPr>
              <w:t>SMR.1.WH.6</w:t>
            </w:r>
          </w:p>
          <w:p w:rsidR="00836BB8" w:rsidRDefault="00836BB8" w:rsidP="00AF327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 w:rsidP="00AF3278">
            <w:r>
              <w:t>Wk. 21</w:t>
            </w:r>
          </w:p>
        </w:tc>
        <w:tc>
          <w:tcPr>
            <w:tcW w:w="1413" w:type="dxa"/>
            <w:shd w:val="clear" w:color="auto" w:fill="F2F2F2" w:themeFill="background1" w:themeFillShade="F2"/>
          </w:tcPr>
          <w:p w:rsidR="00836BB8" w:rsidRDefault="00836BB8" w:rsidP="00AF3278">
            <w:r>
              <w:t>Chapter 13</w:t>
            </w:r>
          </w:p>
        </w:tc>
        <w:tc>
          <w:tcPr>
            <w:tcW w:w="2270" w:type="dxa"/>
            <w:gridSpan w:val="2"/>
            <w:shd w:val="clear" w:color="auto" w:fill="F2F2F2" w:themeFill="background1" w:themeFillShade="F2"/>
          </w:tcPr>
          <w:p w:rsidR="00836BB8" w:rsidRDefault="004F2C31" w:rsidP="00AF3278">
            <w:r>
              <w:t>Was the Scientific Revolution the first introduction to Modern World?</w:t>
            </w:r>
          </w:p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836BB8" w:rsidRDefault="00836BB8" w:rsidP="00AF3278"/>
        </w:tc>
      </w:tr>
      <w:tr w:rsidR="00836BB8" w:rsidTr="00FA6458">
        <w:tc>
          <w:tcPr>
            <w:tcW w:w="2336" w:type="dxa"/>
            <w:shd w:val="clear" w:color="auto" w:fill="F2F2F2" w:themeFill="background1" w:themeFillShade="F2"/>
          </w:tcPr>
          <w:p w:rsidR="00836BB8" w:rsidRDefault="00836BB8" w:rsidP="00456298">
            <w:r>
              <w:t>Causes of 18</w:t>
            </w:r>
            <w:r w:rsidRPr="00456298">
              <w:rPr>
                <w:vertAlign w:val="superscript"/>
              </w:rPr>
              <w:t>th</w:t>
            </w:r>
            <w:r>
              <w:t>/19</w:t>
            </w:r>
            <w:r w:rsidRPr="00456298">
              <w:rPr>
                <w:vertAlign w:val="superscript"/>
              </w:rPr>
              <w:t>th</w:t>
            </w:r>
            <w:r>
              <w:t xml:space="preserve"> c. Revolutions</w:t>
            </w:r>
          </w:p>
          <w:p w:rsidR="00836BB8" w:rsidRPr="00456298" w:rsidRDefault="00836BB8" w:rsidP="00456298">
            <w:pPr>
              <w:rPr>
                <w:b/>
              </w:rPr>
            </w:pPr>
            <w:r w:rsidRPr="00456298">
              <w:rPr>
                <w:b/>
              </w:rPr>
              <w:t>CC.4.WH.4</w:t>
            </w:r>
          </w:p>
          <w:p w:rsidR="00836BB8" w:rsidRDefault="00836BB8" w:rsidP="0045629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 w:rsidP="00456298">
            <w:r>
              <w:t>“”</w:t>
            </w:r>
          </w:p>
        </w:tc>
        <w:tc>
          <w:tcPr>
            <w:tcW w:w="1413" w:type="dxa"/>
            <w:shd w:val="clear" w:color="auto" w:fill="F2F2F2" w:themeFill="background1" w:themeFillShade="F2"/>
          </w:tcPr>
          <w:p w:rsidR="00836BB8" w:rsidRDefault="00836BB8" w:rsidP="00456298">
            <w:r>
              <w:t>Chapter 19</w:t>
            </w:r>
          </w:p>
          <w:p w:rsidR="006E0307" w:rsidRDefault="006E0307" w:rsidP="00456298">
            <w:r>
              <w:t>Jose Marti (poetry)</w:t>
            </w:r>
          </w:p>
        </w:tc>
        <w:tc>
          <w:tcPr>
            <w:tcW w:w="2270" w:type="dxa"/>
            <w:gridSpan w:val="2"/>
            <w:shd w:val="clear" w:color="auto" w:fill="F2F2F2" w:themeFill="background1" w:themeFillShade="F2"/>
          </w:tcPr>
          <w:p w:rsidR="00836BB8" w:rsidRDefault="00836BB8" w:rsidP="00456298">
            <w:r>
              <w:t>How did ideas and media influence and encourage revolutions?</w:t>
            </w:r>
          </w:p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836BB8" w:rsidRDefault="00836BB8" w:rsidP="00456298"/>
        </w:tc>
      </w:tr>
      <w:tr w:rsidR="00836BB8" w:rsidTr="00FA6458">
        <w:tc>
          <w:tcPr>
            <w:tcW w:w="2336" w:type="dxa"/>
            <w:shd w:val="clear" w:color="auto" w:fill="F2F2F2" w:themeFill="background1" w:themeFillShade="F2"/>
          </w:tcPr>
          <w:p w:rsidR="00836BB8" w:rsidRDefault="00836BB8" w:rsidP="00456298">
            <w:r>
              <w:t>Factors of Industrial Revolution</w:t>
            </w:r>
          </w:p>
          <w:p w:rsidR="00836BB8" w:rsidRPr="0046203E" w:rsidRDefault="00836BB8" w:rsidP="00456298">
            <w:pPr>
              <w:rPr>
                <w:b/>
              </w:rPr>
            </w:pPr>
            <w:r w:rsidRPr="0046203E">
              <w:rPr>
                <w:b/>
              </w:rPr>
              <w:t>ET.7.WH.5</w:t>
            </w:r>
          </w:p>
          <w:p w:rsidR="00836BB8" w:rsidRDefault="00836BB8" w:rsidP="0045629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 w:rsidP="00456298">
            <w:r>
              <w:t>Wk. 22</w:t>
            </w:r>
          </w:p>
        </w:tc>
        <w:tc>
          <w:tcPr>
            <w:tcW w:w="1413" w:type="dxa"/>
            <w:shd w:val="clear" w:color="auto" w:fill="F2F2F2" w:themeFill="background1" w:themeFillShade="F2"/>
          </w:tcPr>
          <w:p w:rsidR="00836BB8" w:rsidRDefault="00836BB8" w:rsidP="00456298">
            <w:r>
              <w:t>Chapter 19</w:t>
            </w:r>
          </w:p>
          <w:p w:rsidR="006E0307" w:rsidRDefault="006E0307" w:rsidP="00456298"/>
          <w:p w:rsidR="006E0307" w:rsidRDefault="006E0307" w:rsidP="00456298">
            <w:r>
              <w:t>Florence Nightingale</w:t>
            </w:r>
          </w:p>
        </w:tc>
        <w:tc>
          <w:tcPr>
            <w:tcW w:w="2270" w:type="dxa"/>
            <w:gridSpan w:val="2"/>
            <w:shd w:val="clear" w:color="auto" w:fill="F2F2F2" w:themeFill="background1" w:themeFillShade="F2"/>
          </w:tcPr>
          <w:p w:rsidR="00836BB8" w:rsidRDefault="00F869F6" w:rsidP="00456298">
            <w:r>
              <w:t>How did Imperialism lead to and contribute to the Industrial Age?</w:t>
            </w:r>
          </w:p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836BB8" w:rsidRDefault="00836BB8" w:rsidP="00456298"/>
        </w:tc>
      </w:tr>
      <w:tr w:rsidR="00836BB8" w:rsidTr="00AB4B2A">
        <w:tc>
          <w:tcPr>
            <w:tcW w:w="2336" w:type="dxa"/>
          </w:tcPr>
          <w:p w:rsidR="00836BB8" w:rsidRDefault="00836BB8" w:rsidP="00AF3278">
            <w:r>
              <w:t>19</w:t>
            </w:r>
            <w:r w:rsidRPr="00456298">
              <w:rPr>
                <w:vertAlign w:val="superscript"/>
              </w:rPr>
              <w:t>th</w:t>
            </w:r>
            <w:r>
              <w:t xml:space="preserve"> </w:t>
            </w:r>
            <w:proofErr w:type="gramStart"/>
            <w:r>
              <w:t>c .</w:t>
            </w:r>
            <w:proofErr w:type="gramEnd"/>
            <w:r>
              <w:t xml:space="preserve"> Imperialism</w:t>
            </w:r>
          </w:p>
          <w:p w:rsidR="00836BB8" w:rsidRPr="00456298" w:rsidRDefault="00836BB8" w:rsidP="00AF3278">
            <w:pPr>
              <w:rPr>
                <w:b/>
              </w:rPr>
            </w:pPr>
            <w:r w:rsidRPr="00456298">
              <w:rPr>
                <w:b/>
              </w:rPr>
              <w:t>ET.7.WH.6</w:t>
            </w:r>
          </w:p>
          <w:p w:rsidR="00836BB8" w:rsidRDefault="00836BB8" w:rsidP="00AF3278"/>
        </w:tc>
        <w:tc>
          <w:tcPr>
            <w:tcW w:w="1759" w:type="dxa"/>
          </w:tcPr>
          <w:p w:rsidR="00836BB8" w:rsidRDefault="00836BB8" w:rsidP="00AF3278">
            <w:r>
              <w:t>Wks. 19-20</w:t>
            </w:r>
          </w:p>
        </w:tc>
        <w:tc>
          <w:tcPr>
            <w:tcW w:w="1413" w:type="dxa"/>
          </w:tcPr>
          <w:p w:rsidR="00836BB8" w:rsidRDefault="00836BB8" w:rsidP="00AF3278">
            <w:r>
              <w:t>Chapter 24</w:t>
            </w:r>
          </w:p>
          <w:p w:rsidR="006E0307" w:rsidRDefault="006E0307" w:rsidP="00AF3278"/>
          <w:p w:rsidR="006E0307" w:rsidRDefault="006E0307" w:rsidP="00AF3278">
            <w:r>
              <w:t xml:space="preserve">Excerpts from </w:t>
            </w:r>
            <w:r w:rsidRPr="006E0307">
              <w:rPr>
                <w:i/>
              </w:rPr>
              <w:t>Heart of Darkness</w:t>
            </w:r>
          </w:p>
        </w:tc>
        <w:tc>
          <w:tcPr>
            <w:tcW w:w="2270" w:type="dxa"/>
            <w:gridSpan w:val="2"/>
          </w:tcPr>
          <w:p w:rsidR="00836BB8" w:rsidRDefault="00836BB8" w:rsidP="00AF3278">
            <w:r>
              <w:t>Why were western nations able to dominate others?</w:t>
            </w:r>
          </w:p>
        </w:tc>
        <w:tc>
          <w:tcPr>
            <w:tcW w:w="1798" w:type="dxa"/>
            <w:vMerge w:val="restart"/>
          </w:tcPr>
          <w:p w:rsidR="00836BB8" w:rsidRDefault="00836BB8" w:rsidP="00456298">
            <w:r>
              <w:t>Trench Journal</w:t>
            </w:r>
          </w:p>
        </w:tc>
      </w:tr>
      <w:tr w:rsidR="00836BB8" w:rsidTr="00AB4B2A">
        <w:tc>
          <w:tcPr>
            <w:tcW w:w="2336" w:type="dxa"/>
          </w:tcPr>
          <w:p w:rsidR="00836BB8" w:rsidRDefault="00836BB8" w:rsidP="00456298">
            <w:r>
              <w:t>Causes of WWI</w:t>
            </w:r>
          </w:p>
          <w:p w:rsidR="00836BB8" w:rsidRPr="0046203E" w:rsidRDefault="00836BB8" w:rsidP="00456298">
            <w:pPr>
              <w:rPr>
                <w:b/>
              </w:rPr>
            </w:pPr>
            <w:r w:rsidRPr="0046203E">
              <w:rPr>
                <w:b/>
              </w:rPr>
              <w:t>CC.3.WH.5</w:t>
            </w:r>
          </w:p>
          <w:p w:rsidR="00836BB8" w:rsidRDefault="00836BB8" w:rsidP="00456298"/>
        </w:tc>
        <w:tc>
          <w:tcPr>
            <w:tcW w:w="1759" w:type="dxa"/>
          </w:tcPr>
          <w:p w:rsidR="00836BB8" w:rsidRDefault="00836BB8" w:rsidP="00456298">
            <w:r>
              <w:t>Wks. 22-24</w:t>
            </w:r>
          </w:p>
        </w:tc>
        <w:tc>
          <w:tcPr>
            <w:tcW w:w="1413" w:type="dxa"/>
          </w:tcPr>
          <w:p w:rsidR="00836BB8" w:rsidRDefault="00836BB8" w:rsidP="00456298">
            <w:r>
              <w:t>Chapter 29</w:t>
            </w:r>
          </w:p>
          <w:p w:rsidR="002644A4" w:rsidRDefault="002644A4" w:rsidP="00456298"/>
          <w:p w:rsidR="002644A4" w:rsidRDefault="002644A4" w:rsidP="00456298">
            <w:r>
              <w:t>Zimmerman Note</w:t>
            </w:r>
          </w:p>
          <w:p w:rsidR="002644A4" w:rsidRDefault="002644A4" w:rsidP="00456298">
            <w:r>
              <w:t>Sgt. York</w:t>
            </w:r>
          </w:p>
        </w:tc>
        <w:tc>
          <w:tcPr>
            <w:tcW w:w="2270" w:type="dxa"/>
            <w:gridSpan w:val="2"/>
          </w:tcPr>
          <w:p w:rsidR="00836BB8" w:rsidRDefault="00F869F6" w:rsidP="00456298">
            <w:r>
              <w:t>Which factor was the primary cause of Great War?</w:t>
            </w:r>
          </w:p>
        </w:tc>
        <w:tc>
          <w:tcPr>
            <w:tcW w:w="1798" w:type="dxa"/>
            <w:vMerge/>
          </w:tcPr>
          <w:p w:rsidR="00836BB8" w:rsidRDefault="00836BB8" w:rsidP="00456298"/>
        </w:tc>
      </w:tr>
      <w:tr w:rsidR="00836BB8" w:rsidTr="00FA6458">
        <w:tc>
          <w:tcPr>
            <w:tcW w:w="2336" w:type="dxa"/>
            <w:tcBorders>
              <w:bottom w:val="single" w:sz="4" w:space="0" w:color="auto"/>
            </w:tcBorders>
          </w:tcPr>
          <w:p w:rsidR="00836BB8" w:rsidRDefault="00836BB8" w:rsidP="00AF3278">
            <w:r>
              <w:t>Consequences of WWI</w:t>
            </w:r>
          </w:p>
          <w:p w:rsidR="00836BB8" w:rsidRDefault="00836BB8" w:rsidP="00AF3278">
            <w:r>
              <w:t>And Versailles</w:t>
            </w:r>
          </w:p>
          <w:p w:rsidR="00836BB8" w:rsidRPr="0046203E" w:rsidRDefault="00836BB8" w:rsidP="00AF3278">
            <w:pPr>
              <w:rPr>
                <w:b/>
              </w:rPr>
            </w:pPr>
            <w:r w:rsidRPr="0046203E">
              <w:rPr>
                <w:b/>
              </w:rPr>
              <w:t>CC.4.WH.7</w:t>
            </w:r>
          </w:p>
          <w:p w:rsidR="00836BB8" w:rsidRDefault="00836BB8" w:rsidP="00AF3278"/>
        </w:tc>
        <w:tc>
          <w:tcPr>
            <w:tcW w:w="1759" w:type="dxa"/>
            <w:tcBorders>
              <w:bottom w:val="single" w:sz="4" w:space="0" w:color="auto"/>
            </w:tcBorders>
          </w:tcPr>
          <w:p w:rsidR="00836BB8" w:rsidRDefault="00836BB8" w:rsidP="00AF3278">
            <w:r>
              <w:t>Wks. 25-26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836BB8" w:rsidRDefault="00836BB8" w:rsidP="00AF3278">
            <w:r>
              <w:t>Chapter 27</w:t>
            </w:r>
          </w:p>
        </w:tc>
        <w:tc>
          <w:tcPr>
            <w:tcW w:w="2270" w:type="dxa"/>
            <w:gridSpan w:val="2"/>
            <w:tcBorders>
              <w:bottom w:val="single" w:sz="4" w:space="0" w:color="auto"/>
            </w:tcBorders>
          </w:tcPr>
          <w:p w:rsidR="00836BB8" w:rsidRDefault="00F869F6" w:rsidP="00456298">
            <w:r>
              <w:t xml:space="preserve">How did Red Scare affect American opinions on immigration? </w:t>
            </w:r>
          </w:p>
        </w:tc>
        <w:tc>
          <w:tcPr>
            <w:tcW w:w="1798" w:type="dxa"/>
            <w:vMerge/>
            <w:tcBorders>
              <w:bottom w:val="single" w:sz="4" w:space="0" w:color="auto"/>
            </w:tcBorders>
          </w:tcPr>
          <w:p w:rsidR="00836BB8" w:rsidRDefault="00836BB8" w:rsidP="00456298"/>
        </w:tc>
      </w:tr>
      <w:tr w:rsidR="00836BB8" w:rsidTr="00FA6458">
        <w:tc>
          <w:tcPr>
            <w:tcW w:w="2336" w:type="dxa"/>
            <w:shd w:val="clear" w:color="auto" w:fill="F2F2F2" w:themeFill="background1" w:themeFillShade="F2"/>
          </w:tcPr>
          <w:p w:rsidR="00836BB8" w:rsidRDefault="00836BB8" w:rsidP="00AF3278">
            <w:r>
              <w:t>Compare/Contrast</w:t>
            </w:r>
          </w:p>
          <w:p w:rsidR="00836BB8" w:rsidRDefault="00836BB8" w:rsidP="00AF3278">
            <w:r>
              <w:t>Capitalism/communism</w:t>
            </w:r>
          </w:p>
          <w:p w:rsidR="00836BB8" w:rsidRDefault="00836BB8" w:rsidP="00AF3278">
            <w:r>
              <w:t>And socialism</w:t>
            </w:r>
          </w:p>
          <w:p w:rsidR="00836BB8" w:rsidRPr="0046203E" w:rsidRDefault="00836BB8" w:rsidP="00AF3278">
            <w:pPr>
              <w:rPr>
                <w:b/>
              </w:rPr>
            </w:pPr>
            <w:r w:rsidRPr="0046203E">
              <w:rPr>
                <w:b/>
              </w:rPr>
              <w:t>ET.7.WH.7</w:t>
            </w:r>
          </w:p>
          <w:p w:rsidR="00836BB8" w:rsidRDefault="00836BB8" w:rsidP="00AF327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 w:rsidP="00AF3278">
            <w:r>
              <w:t>“ “</w:t>
            </w:r>
          </w:p>
        </w:tc>
        <w:tc>
          <w:tcPr>
            <w:tcW w:w="1413" w:type="dxa"/>
            <w:shd w:val="clear" w:color="auto" w:fill="F2F2F2" w:themeFill="background1" w:themeFillShade="F2"/>
          </w:tcPr>
          <w:p w:rsidR="00836BB8" w:rsidRDefault="00836BB8" w:rsidP="00AF3278">
            <w:r>
              <w:t>Chapter 28</w:t>
            </w:r>
          </w:p>
        </w:tc>
        <w:tc>
          <w:tcPr>
            <w:tcW w:w="2270" w:type="dxa"/>
            <w:gridSpan w:val="2"/>
            <w:shd w:val="clear" w:color="auto" w:fill="F2F2F2" w:themeFill="background1" w:themeFillShade="F2"/>
          </w:tcPr>
          <w:p w:rsidR="00836BB8" w:rsidRDefault="00F869F6" w:rsidP="00456298">
            <w:r>
              <w:t>Why were the two systems so contradictory?</w:t>
            </w:r>
          </w:p>
        </w:tc>
        <w:tc>
          <w:tcPr>
            <w:tcW w:w="1798" w:type="dxa"/>
            <w:vMerge w:val="restart"/>
            <w:shd w:val="clear" w:color="auto" w:fill="F2F2F2" w:themeFill="background1" w:themeFillShade="F2"/>
          </w:tcPr>
          <w:p w:rsidR="00836BB8" w:rsidRDefault="00836BB8" w:rsidP="00456298">
            <w:r>
              <w:t>Mid-Term Exam</w:t>
            </w:r>
          </w:p>
        </w:tc>
      </w:tr>
      <w:tr w:rsidR="00836BB8" w:rsidTr="00FA6458">
        <w:tc>
          <w:tcPr>
            <w:tcW w:w="2336" w:type="dxa"/>
            <w:shd w:val="clear" w:color="auto" w:fill="F2F2F2" w:themeFill="background1" w:themeFillShade="F2"/>
          </w:tcPr>
          <w:p w:rsidR="00836BB8" w:rsidRDefault="00836BB8" w:rsidP="00456298">
            <w:r>
              <w:t>Russian Revolution</w:t>
            </w:r>
          </w:p>
          <w:p w:rsidR="00836BB8" w:rsidRPr="0046203E" w:rsidRDefault="00836BB8" w:rsidP="00456298">
            <w:pPr>
              <w:rPr>
                <w:b/>
              </w:rPr>
            </w:pPr>
            <w:r w:rsidRPr="0046203E">
              <w:rPr>
                <w:b/>
              </w:rPr>
              <w:t>CC.4.WH.6</w:t>
            </w:r>
          </w:p>
          <w:p w:rsidR="00836BB8" w:rsidRDefault="00836BB8" w:rsidP="00456298"/>
        </w:tc>
        <w:tc>
          <w:tcPr>
            <w:tcW w:w="1759" w:type="dxa"/>
            <w:shd w:val="clear" w:color="auto" w:fill="F2F2F2" w:themeFill="background1" w:themeFillShade="F2"/>
          </w:tcPr>
          <w:p w:rsidR="00836BB8" w:rsidRDefault="00836BB8" w:rsidP="00456298">
            <w:r>
              <w:t>Wk. 27</w:t>
            </w:r>
          </w:p>
        </w:tc>
        <w:tc>
          <w:tcPr>
            <w:tcW w:w="1413" w:type="dxa"/>
            <w:shd w:val="clear" w:color="auto" w:fill="F2F2F2" w:themeFill="background1" w:themeFillShade="F2"/>
          </w:tcPr>
          <w:p w:rsidR="00836BB8" w:rsidRDefault="00836BB8" w:rsidP="00456298">
            <w:r>
              <w:t>Chapter 26 (page 839)</w:t>
            </w:r>
          </w:p>
          <w:p w:rsidR="002644A4" w:rsidRDefault="002644A4" w:rsidP="00456298"/>
          <w:p w:rsidR="002644A4" w:rsidRPr="002644A4" w:rsidRDefault="002644A4" w:rsidP="00456298">
            <w:pPr>
              <w:rPr>
                <w:i/>
              </w:rPr>
            </w:pPr>
            <w:r w:rsidRPr="002644A4">
              <w:rPr>
                <w:i/>
              </w:rPr>
              <w:t>Animal Farm</w:t>
            </w:r>
          </w:p>
        </w:tc>
        <w:tc>
          <w:tcPr>
            <w:tcW w:w="2270" w:type="dxa"/>
            <w:gridSpan w:val="2"/>
            <w:shd w:val="clear" w:color="auto" w:fill="F2F2F2" w:themeFill="background1" w:themeFillShade="F2"/>
          </w:tcPr>
          <w:p w:rsidR="00836BB8" w:rsidRDefault="002056E5" w:rsidP="00413FF1">
            <w:r>
              <w:t xml:space="preserve">What factors create an environment </w:t>
            </w:r>
            <w:r w:rsidR="00413FF1">
              <w:t>for</w:t>
            </w:r>
            <w:r>
              <w:t xml:space="preserve"> Communism </w:t>
            </w:r>
            <w:r w:rsidR="00413FF1">
              <w:t xml:space="preserve">to </w:t>
            </w:r>
            <w:r>
              <w:t>prosper?</w:t>
            </w:r>
          </w:p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836BB8" w:rsidRDefault="00836BB8" w:rsidP="00456298"/>
        </w:tc>
      </w:tr>
      <w:tr w:rsidR="00DD10B2" w:rsidTr="00456298">
        <w:tc>
          <w:tcPr>
            <w:tcW w:w="9576" w:type="dxa"/>
            <w:gridSpan w:val="6"/>
          </w:tcPr>
          <w:p w:rsidR="0067500D" w:rsidRDefault="0067500D" w:rsidP="00DD10B2">
            <w:pPr>
              <w:jc w:val="center"/>
              <w:rPr>
                <w:b/>
                <w:sz w:val="32"/>
                <w:szCs w:val="32"/>
              </w:rPr>
            </w:pPr>
          </w:p>
          <w:p w:rsidR="006311CC" w:rsidRDefault="006311CC" w:rsidP="00DD10B2">
            <w:pPr>
              <w:jc w:val="center"/>
              <w:rPr>
                <w:b/>
                <w:sz w:val="32"/>
                <w:szCs w:val="32"/>
              </w:rPr>
            </w:pPr>
          </w:p>
          <w:p w:rsidR="006311CC" w:rsidRDefault="006311CC" w:rsidP="00DD10B2">
            <w:pPr>
              <w:jc w:val="center"/>
              <w:rPr>
                <w:b/>
                <w:sz w:val="32"/>
                <w:szCs w:val="32"/>
              </w:rPr>
            </w:pPr>
          </w:p>
          <w:p w:rsidR="00DD10B2" w:rsidRDefault="00DD10B2" w:rsidP="00DD10B2">
            <w:pPr>
              <w:jc w:val="center"/>
            </w:pPr>
            <w:r>
              <w:rPr>
                <w:b/>
                <w:sz w:val="32"/>
                <w:szCs w:val="32"/>
              </w:rPr>
              <w:lastRenderedPageBreak/>
              <w:t xml:space="preserve">Fourth </w:t>
            </w:r>
            <w:r w:rsidRPr="00726E94">
              <w:rPr>
                <w:b/>
                <w:sz w:val="32"/>
                <w:szCs w:val="32"/>
              </w:rPr>
              <w:t>Quarter</w:t>
            </w:r>
          </w:p>
        </w:tc>
      </w:tr>
      <w:tr w:rsidR="00DD10B2" w:rsidTr="0046203E">
        <w:tc>
          <w:tcPr>
            <w:tcW w:w="2336" w:type="dxa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lastRenderedPageBreak/>
              <w:t>Topics, Skills or Concepts</w:t>
            </w:r>
          </w:p>
        </w:tc>
        <w:tc>
          <w:tcPr>
            <w:tcW w:w="1759" w:type="dxa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801" w:type="dxa"/>
            <w:gridSpan w:val="2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1882" w:type="dxa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798" w:type="dxa"/>
          </w:tcPr>
          <w:p w:rsidR="00DD10B2" w:rsidRPr="00726E94" w:rsidRDefault="00DD10B2" w:rsidP="00456298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A06A18" w:rsidTr="0046203E">
        <w:tc>
          <w:tcPr>
            <w:tcW w:w="2336" w:type="dxa"/>
          </w:tcPr>
          <w:p w:rsidR="00A06A18" w:rsidRDefault="00A06A18" w:rsidP="00456298">
            <w:r>
              <w:t>Causes of WWII</w:t>
            </w:r>
          </w:p>
          <w:p w:rsidR="00A06A18" w:rsidRPr="0046203E" w:rsidRDefault="00A06A18" w:rsidP="00456298">
            <w:pPr>
              <w:rPr>
                <w:b/>
              </w:rPr>
            </w:pPr>
            <w:r w:rsidRPr="0046203E">
              <w:rPr>
                <w:b/>
              </w:rPr>
              <w:t>CC.3.WH.6</w:t>
            </w:r>
          </w:p>
          <w:p w:rsidR="00A06A18" w:rsidRDefault="00A06A18" w:rsidP="00456298"/>
        </w:tc>
        <w:tc>
          <w:tcPr>
            <w:tcW w:w="1759" w:type="dxa"/>
          </w:tcPr>
          <w:p w:rsidR="00A06A18" w:rsidRDefault="00A06A18" w:rsidP="00456298">
            <w:r>
              <w:t>Wks. 28-29</w:t>
            </w:r>
          </w:p>
        </w:tc>
        <w:tc>
          <w:tcPr>
            <w:tcW w:w="1801" w:type="dxa"/>
            <w:gridSpan w:val="2"/>
          </w:tcPr>
          <w:p w:rsidR="00A06A18" w:rsidRDefault="00A06A18" w:rsidP="00456298">
            <w:r>
              <w:t>Chapter 29</w:t>
            </w:r>
          </w:p>
        </w:tc>
        <w:tc>
          <w:tcPr>
            <w:tcW w:w="1882" w:type="dxa"/>
          </w:tcPr>
          <w:p w:rsidR="00A06A18" w:rsidRDefault="00A06A18" w:rsidP="00456298">
            <w:r>
              <w:t>Could WWII have been avoided?</w:t>
            </w:r>
          </w:p>
        </w:tc>
        <w:tc>
          <w:tcPr>
            <w:tcW w:w="1798" w:type="dxa"/>
            <w:vMerge w:val="restart"/>
          </w:tcPr>
          <w:p w:rsidR="00A06A18" w:rsidRDefault="00A06A18" w:rsidP="00456298"/>
        </w:tc>
      </w:tr>
      <w:tr w:rsidR="00A06A18" w:rsidTr="0046203E">
        <w:tc>
          <w:tcPr>
            <w:tcW w:w="2336" w:type="dxa"/>
          </w:tcPr>
          <w:p w:rsidR="00A06A18" w:rsidRDefault="00A06A18" w:rsidP="00456298">
            <w:r>
              <w:t>Outcomes of WWII</w:t>
            </w:r>
          </w:p>
          <w:p w:rsidR="00A06A18" w:rsidRPr="0046203E" w:rsidRDefault="00A06A18" w:rsidP="00456298">
            <w:pPr>
              <w:rPr>
                <w:b/>
              </w:rPr>
            </w:pPr>
            <w:r w:rsidRPr="0046203E">
              <w:rPr>
                <w:b/>
              </w:rPr>
              <w:t>CC.4.WH.8</w:t>
            </w:r>
          </w:p>
          <w:p w:rsidR="00A06A18" w:rsidRDefault="00A06A18" w:rsidP="00456298"/>
        </w:tc>
        <w:tc>
          <w:tcPr>
            <w:tcW w:w="1759" w:type="dxa"/>
          </w:tcPr>
          <w:p w:rsidR="00A06A18" w:rsidRDefault="00A06A18" w:rsidP="00456298">
            <w:r>
              <w:t>Wks. 30-31</w:t>
            </w:r>
          </w:p>
        </w:tc>
        <w:tc>
          <w:tcPr>
            <w:tcW w:w="1801" w:type="dxa"/>
            <w:gridSpan w:val="2"/>
          </w:tcPr>
          <w:p w:rsidR="00A06A18" w:rsidRDefault="00A06A18" w:rsidP="00456298">
            <w:r>
              <w:t>Chapter 29</w:t>
            </w:r>
          </w:p>
        </w:tc>
        <w:tc>
          <w:tcPr>
            <w:tcW w:w="1882" w:type="dxa"/>
          </w:tcPr>
          <w:p w:rsidR="00A06A18" w:rsidRDefault="00A06A18" w:rsidP="00456298">
            <w:r>
              <w:t>In what ways did the threat of Communism impact foreign policy?</w:t>
            </w:r>
          </w:p>
        </w:tc>
        <w:tc>
          <w:tcPr>
            <w:tcW w:w="1798" w:type="dxa"/>
            <w:vMerge/>
          </w:tcPr>
          <w:p w:rsidR="00A06A18" w:rsidRDefault="00A06A18" w:rsidP="00456298"/>
        </w:tc>
      </w:tr>
      <w:tr w:rsidR="00A06A18" w:rsidTr="00783F81">
        <w:tc>
          <w:tcPr>
            <w:tcW w:w="2336" w:type="dxa"/>
            <w:tcBorders>
              <w:bottom w:val="single" w:sz="4" w:space="0" w:color="auto"/>
            </w:tcBorders>
          </w:tcPr>
          <w:p w:rsidR="00A06A18" w:rsidRDefault="00A06A18" w:rsidP="00456298">
            <w:r>
              <w:t>Post WWII Alliances</w:t>
            </w:r>
          </w:p>
          <w:p w:rsidR="00A06A18" w:rsidRPr="0046203E" w:rsidRDefault="00A06A18" w:rsidP="00456298">
            <w:pPr>
              <w:rPr>
                <w:b/>
              </w:rPr>
            </w:pPr>
            <w:r w:rsidRPr="0046203E">
              <w:rPr>
                <w:b/>
              </w:rPr>
              <w:t>PG.10.WH.4</w:t>
            </w:r>
          </w:p>
          <w:p w:rsidR="00A06A18" w:rsidRDefault="00A06A18" w:rsidP="00456298"/>
        </w:tc>
        <w:tc>
          <w:tcPr>
            <w:tcW w:w="1759" w:type="dxa"/>
            <w:tcBorders>
              <w:bottom w:val="single" w:sz="4" w:space="0" w:color="auto"/>
            </w:tcBorders>
          </w:tcPr>
          <w:p w:rsidR="00A06A18" w:rsidRDefault="00A06A18" w:rsidP="00456298">
            <w:r>
              <w:t>Wk. 32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</w:tcPr>
          <w:p w:rsidR="00A06A18" w:rsidRDefault="00A06A18" w:rsidP="00456298">
            <w:r>
              <w:t>Chapter 29</w:t>
            </w: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A06A18" w:rsidRDefault="00A06A18" w:rsidP="00456298">
            <w:r>
              <w:t>How far is too far to prevent communism?</w:t>
            </w:r>
          </w:p>
        </w:tc>
        <w:tc>
          <w:tcPr>
            <w:tcW w:w="1798" w:type="dxa"/>
            <w:vMerge/>
            <w:tcBorders>
              <w:bottom w:val="single" w:sz="4" w:space="0" w:color="auto"/>
            </w:tcBorders>
          </w:tcPr>
          <w:p w:rsidR="00A06A18" w:rsidRDefault="00A06A18" w:rsidP="00456298"/>
        </w:tc>
      </w:tr>
      <w:tr w:rsidR="00A06A18" w:rsidTr="00783F81">
        <w:tc>
          <w:tcPr>
            <w:tcW w:w="2336" w:type="dxa"/>
            <w:shd w:val="clear" w:color="auto" w:fill="F2F2F2" w:themeFill="background1" w:themeFillShade="F2"/>
          </w:tcPr>
          <w:p w:rsidR="00A06A18" w:rsidRDefault="00A06A18" w:rsidP="00456298">
            <w:r>
              <w:t>Causes of Cold War</w:t>
            </w:r>
          </w:p>
          <w:p w:rsidR="00A06A18" w:rsidRPr="0046203E" w:rsidRDefault="00A06A18" w:rsidP="00456298">
            <w:pPr>
              <w:rPr>
                <w:b/>
              </w:rPr>
            </w:pPr>
            <w:r w:rsidRPr="0046203E">
              <w:rPr>
                <w:b/>
              </w:rPr>
              <w:t>CC.3.WH.7</w:t>
            </w:r>
          </w:p>
          <w:p w:rsidR="00A06A18" w:rsidRDefault="00A06A18" w:rsidP="00456298"/>
        </w:tc>
        <w:tc>
          <w:tcPr>
            <w:tcW w:w="1759" w:type="dxa"/>
            <w:shd w:val="clear" w:color="auto" w:fill="F2F2F2" w:themeFill="background1" w:themeFillShade="F2"/>
          </w:tcPr>
          <w:p w:rsidR="00A06A18" w:rsidRDefault="00A06A18" w:rsidP="00456298">
            <w:r>
              <w:t>Wk. 33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A06A18" w:rsidRDefault="00A06A18" w:rsidP="00456298">
            <w:r>
              <w:t>Chapter 30</w:t>
            </w:r>
          </w:p>
          <w:p w:rsidR="006311CC" w:rsidRDefault="006311CC" w:rsidP="00456298"/>
          <w:p w:rsidR="006311CC" w:rsidRDefault="006311CC" w:rsidP="00456298">
            <w:r>
              <w:t>HUAC sheets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A06A18" w:rsidRDefault="00A06A18" w:rsidP="00456298">
            <w:r>
              <w:t>How did fear and anxiety affect and alter culture in the Cold War?</w:t>
            </w:r>
          </w:p>
        </w:tc>
        <w:tc>
          <w:tcPr>
            <w:tcW w:w="1798" w:type="dxa"/>
            <w:vMerge w:val="restart"/>
            <w:shd w:val="clear" w:color="auto" w:fill="F2F2F2" w:themeFill="background1" w:themeFillShade="F2"/>
          </w:tcPr>
          <w:p w:rsidR="00A06A18" w:rsidRDefault="0064658B" w:rsidP="00456298">
            <w:r>
              <w:t>Film Critique</w:t>
            </w:r>
          </w:p>
          <w:p w:rsidR="0064658B" w:rsidRDefault="0064658B" w:rsidP="00456298"/>
          <w:p w:rsidR="0064658B" w:rsidRDefault="0064658B" w:rsidP="00456298">
            <w:r>
              <w:t>Semester Exam</w:t>
            </w:r>
          </w:p>
        </w:tc>
      </w:tr>
      <w:tr w:rsidR="00A06A18" w:rsidTr="00783F81">
        <w:tc>
          <w:tcPr>
            <w:tcW w:w="2336" w:type="dxa"/>
            <w:shd w:val="clear" w:color="auto" w:fill="F2F2F2" w:themeFill="background1" w:themeFillShade="F2"/>
          </w:tcPr>
          <w:p w:rsidR="00A06A18" w:rsidRDefault="00A06A18" w:rsidP="00456298">
            <w:r>
              <w:t>Investigate Cold War</w:t>
            </w:r>
          </w:p>
          <w:p w:rsidR="00A06A18" w:rsidRPr="0046203E" w:rsidRDefault="00A06A18" w:rsidP="00456298">
            <w:pPr>
              <w:rPr>
                <w:b/>
              </w:rPr>
            </w:pPr>
            <w:r w:rsidRPr="0046203E">
              <w:rPr>
                <w:b/>
              </w:rPr>
              <w:t>CC.4.WH.10</w:t>
            </w:r>
          </w:p>
          <w:p w:rsidR="00A06A18" w:rsidRDefault="00A06A18" w:rsidP="00456298"/>
        </w:tc>
        <w:tc>
          <w:tcPr>
            <w:tcW w:w="1759" w:type="dxa"/>
            <w:shd w:val="clear" w:color="auto" w:fill="F2F2F2" w:themeFill="background1" w:themeFillShade="F2"/>
          </w:tcPr>
          <w:p w:rsidR="00A06A18" w:rsidRDefault="00A06A18" w:rsidP="00456298">
            <w:r>
              <w:t>Wk. 34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A06A18" w:rsidRDefault="00A06A18" w:rsidP="00456298">
            <w:pPr>
              <w:rPr>
                <w:i/>
              </w:rPr>
            </w:pPr>
            <w:r w:rsidRPr="0046203E">
              <w:rPr>
                <w:i/>
              </w:rPr>
              <w:t>Dr. Strangelove</w:t>
            </w:r>
          </w:p>
          <w:p w:rsidR="00A06A18" w:rsidRDefault="00A06A18" w:rsidP="00456298">
            <w:pPr>
              <w:rPr>
                <w:i/>
              </w:rPr>
            </w:pPr>
          </w:p>
          <w:p w:rsidR="00A06A18" w:rsidRPr="0046203E" w:rsidRDefault="00A06A18" w:rsidP="00456298">
            <w:pPr>
              <w:rPr>
                <w:i/>
              </w:rPr>
            </w:pPr>
            <w:r>
              <w:rPr>
                <w:i/>
              </w:rPr>
              <w:t>Chapter 30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A06A18" w:rsidRDefault="00A06A18" w:rsidP="00456298"/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A06A18" w:rsidRDefault="00A06A18" w:rsidP="00456298"/>
        </w:tc>
      </w:tr>
      <w:tr w:rsidR="00A06A18" w:rsidTr="00783F81">
        <w:tc>
          <w:tcPr>
            <w:tcW w:w="2336" w:type="dxa"/>
            <w:shd w:val="clear" w:color="auto" w:fill="F2F2F2" w:themeFill="background1" w:themeFillShade="F2"/>
          </w:tcPr>
          <w:p w:rsidR="00A06A18" w:rsidRDefault="00A06A18" w:rsidP="00456298">
            <w:r>
              <w:t>Consequences of Arab-Israeli Conflict</w:t>
            </w:r>
          </w:p>
          <w:p w:rsidR="00A06A18" w:rsidRPr="00E20FD9" w:rsidRDefault="00A06A18" w:rsidP="00456298">
            <w:pPr>
              <w:rPr>
                <w:b/>
              </w:rPr>
            </w:pPr>
            <w:r w:rsidRPr="00E20FD9">
              <w:rPr>
                <w:b/>
              </w:rPr>
              <w:t>CC.4.WH.12</w:t>
            </w:r>
          </w:p>
          <w:p w:rsidR="00A06A18" w:rsidRDefault="00A06A18" w:rsidP="00456298"/>
        </w:tc>
        <w:tc>
          <w:tcPr>
            <w:tcW w:w="1759" w:type="dxa"/>
            <w:shd w:val="clear" w:color="auto" w:fill="F2F2F2" w:themeFill="background1" w:themeFillShade="F2"/>
          </w:tcPr>
          <w:p w:rsidR="00A06A18" w:rsidRDefault="00A06A18" w:rsidP="00456298">
            <w:r>
              <w:t>Wk. 35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A06A18" w:rsidRDefault="00A06A18" w:rsidP="00456298">
            <w:r>
              <w:t>Chapter 31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A06A18" w:rsidRDefault="00A06A18" w:rsidP="00456298"/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A06A18" w:rsidRDefault="00A06A18" w:rsidP="00456298"/>
        </w:tc>
      </w:tr>
      <w:tr w:rsidR="00A06A18" w:rsidTr="00783F81">
        <w:tc>
          <w:tcPr>
            <w:tcW w:w="2336" w:type="dxa"/>
            <w:shd w:val="clear" w:color="auto" w:fill="F2F2F2" w:themeFill="background1" w:themeFillShade="F2"/>
          </w:tcPr>
          <w:p w:rsidR="00A06A18" w:rsidRDefault="00A06A18" w:rsidP="00456298">
            <w:r>
              <w:t>Post Cold War</w:t>
            </w:r>
          </w:p>
          <w:p w:rsidR="00A06A18" w:rsidRPr="00E20FD9" w:rsidRDefault="00A06A18" w:rsidP="00456298">
            <w:pPr>
              <w:rPr>
                <w:b/>
              </w:rPr>
            </w:pPr>
            <w:r w:rsidRPr="00E20FD9">
              <w:rPr>
                <w:b/>
              </w:rPr>
              <w:t>CC.4.WH.11</w:t>
            </w:r>
          </w:p>
          <w:p w:rsidR="00A06A18" w:rsidRDefault="00A06A18" w:rsidP="00456298"/>
        </w:tc>
        <w:tc>
          <w:tcPr>
            <w:tcW w:w="1759" w:type="dxa"/>
            <w:shd w:val="clear" w:color="auto" w:fill="F2F2F2" w:themeFill="background1" w:themeFillShade="F2"/>
          </w:tcPr>
          <w:p w:rsidR="00A06A18" w:rsidRDefault="00A06A18" w:rsidP="00456298">
            <w:r>
              <w:t>Wk. 36</w:t>
            </w:r>
          </w:p>
        </w:tc>
        <w:tc>
          <w:tcPr>
            <w:tcW w:w="1801" w:type="dxa"/>
            <w:gridSpan w:val="2"/>
            <w:shd w:val="clear" w:color="auto" w:fill="F2F2F2" w:themeFill="background1" w:themeFillShade="F2"/>
          </w:tcPr>
          <w:p w:rsidR="00A06A18" w:rsidRDefault="00A06A18" w:rsidP="00456298">
            <w:r>
              <w:t>Chapter 34</w:t>
            </w:r>
          </w:p>
        </w:tc>
        <w:tc>
          <w:tcPr>
            <w:tcW w:w="1882" w:type="dxa"/>
            <w:shd w:val="clear" w:color="auto" w:fill="F2F2F2" w:themeFill="background1" w:themeFillShade="F2"/>
          </w:tcPr>
          <w:p w:rsidR="00A06A18" w:rsidRDefault="006311CC" w:rsidP="00456298">
            <w:r>
              <w:t>How did Cold War victory affect development of Modern World?</w:t>
            </w:r>
          </w:p>
        </w:tc>
        <w:tc>
          <w:tcPr>
            <w:tcW w:w="1798" w:type="dxa"/>
            <w:vMerge/>
            <w:shd w:val="clear" w:color="auto" w:fill="F2F2F2" w:themeFill="background1" w:themeFillShade="F2"/>
          </w:tcPr>
          <w:p w:rsidR="00A06A18" w:rsidRDefault="00A06A18" w:rsidP="00456298"/>
        </w:tc>
      </w:tr>
    </w:tbl>
    <w:p w:rsidR="00726E94" w:rsidRDefault="00726E94"/>
    <w:sectPr w:rsidR="00726E94" w:rsidSect="00A1672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FB" w:rsidRDefault="008405FB" w:rsidP="00726E94">
      <w:pPr>
        <w:spacing w:after="0" w:line="240" w:lineRule="auto"/>
      </w:pPr>
      <w:r>
        <w:separator/>
      </w:r>
    </w:p>
  </w:endnote>
  <w:endnote w:type="continuationSeparator" w:id="0">
    <w:p w:rsidR="008405FB" w:rsidRDefault="008405FB" w:rsidP="0072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1628"/>
      <w:docPartObj>
        <w:docPartGallery w:val="Page Numbers (Bottom of Page)"/>
        <w:docPartUnique/>
      </w:docPartObj>
    </w:sdtPr>
    <w:sdtContent>
      <w:p w:rsidR="008405FB" w:rsidRDefault="003C2F8C">
        <w:pPr>
          <w:pStyle w:val="Footer"/>
          <w:jc w:val="right"/>
        </w:pPr>
        <w:fldSimple w:instr=" PAGE   \* MERGEFORMAT ">
          <w:r w:rsidR="006311CC">
            <w:rPr>
              <w:noProof/>
            </w:rPr>
            <w:t>4</w:t>
          </w:r>
        </w:fldSimple>
      </w:p>
    </w:sdtContent>
  </w:sdt>
  <w:p w:rsidR="008405FB" w:rsidRDefault="008405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FB" w:rsidRDefault="008405FB" w:rsidP="00726E94">
      <w:pPr>
        <w:spacing w:after="0" w:line="240" w:lineRule="auto"/>
      </w:pPr>
      <w:r>
        <w:separator/>
      </w:r>
    </w:p>
  </w:footnote>
  <w:footnote w:type="continuationSeparator" w:id="0">
    <w:p w:rsidR="008405FB" w:rsidRDefault="008405FB" w:rsidP="0072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8405F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560E2EAF9FE4785BFF76248B489E28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8405FB" w:rsidRDefault="008405FB" w:rsidP="00AF3278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World History Grade 10:  “The What”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16"/>
            <w:szCs w:val="16"/>
          </w:rPr>
          <w:alias w:val="Year"/>
          <w:id w:val="77761609"/>
          <w:placeholder>
            <w:docPart w:val="56926BC1625A4858BC87C7F446249C6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8405FB" w:rsidRDefault="008405FB" w:rsidP="00726E9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16"/>
                  <w:szCs w:val="16"/>
                </w:rPr>
                <w:t>2012-2013</w:t>
              </w:r>
            </w:p>
          </w:tc>
        </w:sdtContent>
      </w:sdt>
    </w:tr>
  </w:tbl>
  <w:p w:rsidR="008405FB" w:rsidRDefault="008405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27B30"/>
    <w:multiLevelType w:val="hybridMultilevel"/>
    <w:tmpl w:val="6692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0D20DF"/>
    <w:multiLevelType w:val="hybridMultilevel"/>
    <w:tmpl w:val="84DEC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94"/>
    <w:rsid w:val="00006BE2"/>
    <w:rsid w:val="00014332"/>
    <w:rsid w:val="000F7213"/>
    <w:rsid w:val="001853E5"/>
    <w:rsid w:val="002056E5"/>
    <w:rsid w:val="002644A4"/>
    <w:rsid w:val="002A4446"/>
    <w:rsid w:val="002B2957"/>
    <w:rsid w:val="002B5D00"/>
    <w:rsid w:val="003302C1"/>
    <w:rsid w:val="003407C9"/>
    <w:rsid w:val="003C2F8C"/>
    <w:rsid w:val="00405766"/>
    <w:rsid w:val="00413FF1"/>
    <w:rsid w:val="00456298"/>
    <w:rsid w:val="0046203E"/>
    <w:rsid w:val="004B3C8A"/>
    <w:rsid w:val="004E73B1"/>
    <w:rsid w:val="004F2C31"/>
    <w:rsid w:val="00515064"/>
    <w:rsid w:val="00565027"/>
    <w:rsid w:val="006311CC"/>
    <w:rsid w:val="0064658B"/>
    <w:rsid w:val="0067500D"/>
    <w:rsid w:val="006B2618"/>
    <w:rsid w:val="006E0307"/>
    <w:rsid w:val="00726E94"/>
    <w:rsid w:val="00756EE9"/>
    <w:rsid w:val="00783F81"/>
    <w:rsid w:val="007B6EC8"/>
    <w:rsid w:val="00836BB8"/>
    <w:rsid w:val="008405FB"/>
    <w:rsid w:val="009411F9"/>
    <w:rsid w:val="00974E66"/>
    <w:rsid w:val="009A5ABA"/>
    <w:rsid w:val="009C0AE6"/>
    <w:rsid w:val="00A06A18"/>
    <w:rsid w:val="00A10D12"/>
    <w:rsid w:val="00A15899"/>
    <w:rsid w:val="00A16726"/>
    <w:rsid w:val="00A17475"/>
    <w:rsid w:val="00A9582B"/>
    <w:rsid w:val="00AA01EE"/>
    <w:rsid w:val="00AB4B2A"/>
    <w:rsid w:val="00AF3278"/>
    <w:rsid w:val="00B166EF"/>
    <w:rsid w:val="00D6579E"/>
    <w:rsid w:val="00DD10B2"/>
    <w:rsid w:val="00E10999"/>
    <w:rsid w:val="00E20FD9"/>
    <w:rsid w:val="00E55966"/>
    <w:rsid w:val="00E741B7"/>
    <w:rsid w:val="00EF4E2D"/>
    <w:rsid w:val="00F869F6"/>
    <w:rsid w:val="00FA6458"/>
    <w:rsid w:val="00FA6AAC"/>
    <w:rsid w:val="00FB01C0"/>
    <w:rsid w:val="00FD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6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26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E94"/>
  </w:style>
  <w:style w:type="paragraph" w:styleId="Footer">
    <w:name w:val="footer"/>
    <w:basedOn w:val="Normal"/>
    <w:link w:val="FooterChar"/>
    <w:uiPriority w:val="99"/>
    <w:unhideWhenUsed/>
    <w:rsid w:val="00726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E94"/>
  </w:style>
  <w:style w:type="paragraph" w:styleId="BalloonText">
    <w:name w:val="Balloon Text"/>
    <w:basedOn w:val="Normal"/>
    <w:link w:val="BalloonTextChar"/>
    <w:uiPriority w:val="99"/>
    <w:semiHidden/>
    <w:unhideWhenUsed/>
    <w:rsid w:val="0072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6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2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560E2EAF9FE4785BFF76248B489E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A064C-A32E-4F53-AD25-48DFDC698F8E}"/>
      </w:docPartPr>
      <w:docPartBody>
        <w:p w:rsidR="00234FF2" w:rsidRDefault="00D34242" w:rsidP="00D34242">
          <w:pPr>
            <w:pStyle w:val="3560E2EAF9FE4785BFF76248B489E28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6926BC1625A4858BC87C7F446249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360EA-9C76-4B38-BFE9-07D2209B7C31}"/>
      </w:docPartPr>
      <w:docPartBody>
        <w:p w:rsidR="00234FF2" w:rsidRDefault="00D34242" w:rsidP="00D34242">
          <w:pPr>
            <w:pStyle w:val="56926BC1625A4858BC87C7F446249C6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34242"/>
    <w:rsid w:val="00003720"/>
    <w:rsid w:val="00234FF2"/>
    <w:rsid w:val="00357925"/>
    <w:rsid w:val="00452426"/>
    <w:rsid w:val="00681579"/>
    <w:rsid w:val="00B1049D"/>
    <w:rsid w:val="00BD3477"/>
    <w:rsid w:val="00C6168B"/>
    <w:rsid w:val="00D34242"/>
    <w:rsid w:val="00E36011"/>
    <w:rsid w:val="00F147C3"/>
    <w:rsid w:val="00FC6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60E2EAF9FE4785BFF76248B489E283">
    <w:name w:val="3560E2EAF9FE4785BFF76248B489E283"/>
    <w:rsid w:val="00D34242"/>
  </w:style>
  <w:style w:type="paragraph" w:customStyle="1" w:styleId="56926BC1625A4858BC87C7F446249C6C">
    <w:name w:val="56926BC1625A4858BC87C7F446249C6C"/>
    <w:rsid w:val="00D3424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015C79-FD84-4161-A353-7CACD043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History Grade 10:  “The What”</vt:lpstr>
    </vt:vector>
  </TitlesOfParts>
  <Company>Batesville School District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History Grade 10:  “The What”</dc:title>
  <dc:creator>User</dc:creator>
  <cp:lastModifiedBy>lhuff</cp:lastModifiedBy>
  <cp:revision>12</cp:revision>
  <dcterms:created xsi:type="dcterms:W3CDTF">2012-05-02T19:46:00Z</dcterms:created>
  <dcterms:modified xsi:type="dcterms:W3CDTF">2012-08-14T22:07:00Z</dcterms:modified>
</cp:coreProperties>
</file>